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690"/>
        <w:gridCol w:w="1395"/>
        <w:gridCol w:w="4362"/>
      </w:tblGrid>
      <w:tr w:rsidR="00874D27" w:rsidTr="0098032F">
        <w:tc>
          <w:tcPr>
            <w:tcW w:w="2093" w:type="dxa"/>
            <w:shd w:val="clear" w:color="auto" w:fill="FBD4B4" w:themeFill="accent6" w:themeFillTint="66"/>
          </w:tcPr>
          <w:p w:rsidR="00874D27" w:rsidRPr="00504CAB" w:rsidRDefault="00874D27" w:rsidP="0098032F">
            <w:pPr>
              <w:rPr>
                <w:b/>
              </w:rPr>
            </w:pPr>
            <w:r w:rsidRPr="00504CAB">
              <w:rPr>
                <w:b/>
              </w:rPr>
              <w:t>Escuela</w:t>
            </w:r>
          </w:p>
        </w:tc>
        <w:tc>
          <w:tcPr>
            <w:tcW w:w="12447" w:type="dxa"/>
            <w:gridSpan w:val="3"/>
          </w:tcPr>
          <w:p w:rsidR="00874D27" w:rsidRDefault="0002678E" w:rsidP="0098032F">
            <w:r>
              <w:t>FEDERICO ENGELS                                                                                                                    FECHA: 9 ENERO 2023/AL</w:t>
            </w:r>
          </w:p>
        </w:tc>
      </w:tr>
      <w:tr w:rsidR="00874D27" w:rsidTr="0098032F">
        <w:tc>
          <w:tcPr>
            <w:tcW w:w="2093" w:type="dxa"/>
            <w:shd w:val="clear" w:color="auto" w:fill="FBD4B4" w:themeFill="accent6" w:themeFillTint="66"/>
          </w:tcPr>
          <w:p w:rsidR="00874D27" w:rsidRPr="00504CAB" w:rsidRDefault="00874D27" w:rsidP="0098032F">
            <w:pPr>
              <w:rPr>
                <w:b/>
              </w:rPr>
            </w:pPr>
            <w:r w:rsidRPr="00504CAB">
              <w:rPr>
                <w:b/>
              </w:rPr>
              <w:t xml:space="preserve">Grado Escolar </w:t>
            </w:r>
          </w:p>
        </w:tc>
        <w:tc>
          <w:tcPr>
            <w:tcW w:w="6690" w:type="dxa"/>
          </w:tcPr>
          <w:p w:rsidR="00874D27" w:rsidRDefault="00807B13" w:rsidP="0098032F">
            <w:r>
              <w:t>Multigrado</w:t>
            </w:r>
          </w:p>
        </w:tc>
        <w:tc>
          <w:tcPr>
            <w:tcW w:w="1395" w:type="dxa"/>
            <w:shd w:val="clear" w:color="auto" w:fill="FBD4B4" w:themeFill="accent6" w:themeFillTint="66"/>
          </w:tcPr>
          <w:p w:rsidR="00874D27" w:rsidRDefault="00874D27" w:rsidP="0098032F">
            <w:r>
              <w:t>Fase</w:t>
            </w:r>
          </w:p>
        </w:tc>
        <w:tc>
          <w:tcPr>
            <w:tcW w:w="4362" w:type="dxa"/>
          </w:tcPr>
          <w:p w:rsidR="00874D27" w:rsidRDefault="003C4E3A" w:rsidP="0098032F">
            <w:r>
              <w:t xml:space="preserve"> Fase 3,4 y 5</w:t>
            </w:r>
            <w:bookmarkStart w:id="0" w:name="_GoBack"/>
            <w:bookmarkEnd w:id="0"/>
          </w:p>
        </w:tc>
      </w:tr>
      <w:tr w:rsidR="00874D27" w:rsidTr="0098032F">
        <w:tc>
          <w:tcPr>
            <w:tcW w:w="2093" w:type="dxa"/>
            <w:shd w:val="clear" w:color="auto" w:fill="FBD4B4" w:themeFill="accent6" w:themeFillTint="66"/>
          </w:tcPr>
          <w:p w:rsidR="00874D27" w:rsidRPr="00504CAB" w:rsidRDefault="00874D27" w:rsidP="0098032F">
            <w:pPr>
              <w:rPr>
                <w:b/>
              </w:rPr>
            </w:pPr>
            <w:r w:rsidRPr="00504CAB">
              <w:rPr>
                <w:b/>
              </w:rPr>
              <w:t>Docente</w:t>
            </w:r>
          </w:p>
        </w:tc>
        <w:tc>
          <w:tcPr>
            <w:tcW w:w="12447" w:type="dxa"/>
            <w:gridSpan w:val="3"/>
          </w:tcPr>
          <w:p w:rsidR="00874D27" w:rsidRDefault="0002678E" w:rsidP="0098032F">
            <w:r>
              <w:t>Mtra: Alba Fernández  Cerecedo</w:t>
            </w:r>
          </w:p>
        </w:tc>
      </w:tr>
      <w:tr w:rsidR="00874D27" w:rsidTr="0098032F">
        <w:tc>
          <w:tcPr>
            <w:tcW w:w="2093" w:type="dxa"/>
            <w:shd w:val="clear" w:color="auto" w:fill="FBD4B4" w:themeFill="accent6" w:themeFillTint="66"/>
          </w:tcPr>
          <w:p w:rsidR="00874D27" w:rsidRPr="00504CAB" w:rsidRDefault="00874D27" w:rsidP="0098032F">
            <w:pPr>
              <w:rPr>
                <w:b/>
              </w:rPr>
            </w:pPr>
            <w:r w:rsidRPr="00504CAB">
              <w:rPr>
                <w:b/>
              </w:rPr>
              <w:t>Campo formativo</w:t>
            </w:r>
          </w:p>
        </w:tc>
        <w:tc>
          <w:tcPr>
            <w:tcW w:w="12447" w:type="dxa"/>
            <w:gridSpan w:val="3"/>
          </w:tcPr>
          <w:p w:rsidR="00874D27" w:rsidRDefault="00874D27" w:rsidP="0098032F"/>
        </w:tc>
      </w:tr>
    </w:tbl>
    <w:p w:rsidR="00874D27" w:rsidRDefault="00874D27" w:rsidP="00874D27"/>
    <w:p w:rsidR="00C57B5B" w:rsidRDefault="004C6839" w:rsidP="00C57B5B">
      <w:pPr>
        <w:widowControl w:val="0"/>
        <w:spacing w:line="240" w:lineRule="auto"/>
        <w:ind w:right="-18"/>
        <w:jc w:val="both"/>
        <w:rPr>
          <w:rFonts w:ascii="Calibri" w:eastAsia="Calibri" w:hAnsi="Calibri" w:cs="Calibri"/>
          <w:color w:val="000000"/>
          <w:lang w:eastAsia="es-MX"/>
        </w:rPr>
      </w:pPr>
      <w:r>
        <w:rPr>
          <w:b/>
        </w:rPr>
        <w:t xml:space="preserve">Contenido: </w:t>
      </w:r>
      <w:r w:rsidRPr="00C57B5B">
        <w:rPr>
          <w:rFonts w:ascii="Calibri" w:eastAsia="Calibri" w:hAnsi="Calibri" w:cs="Calibri"/>
          <w:color w:val="000000"/>
          <w:lang w:eastAsia="es-MX"/>
        </w:rPr>
        <w:t>Cuerpos</w:t>
      </w:r>
      <w:r w:rsidR="00C57B5B" w:rsidRPr="0002678E">
        <w:rPr>
          <w:rFonts w:ascii="Calibri" w:eastAsia="Calibri" w:hAnsi="Calibri" w:cs="Calibri"/>
          <w:color w:val="000000"/>
          <w:lang w:eastAsia="es-MX"/>
        </w:rPr>
        <w:t xml:space="preserve"> </w:t>
      </w:r>
      <w:r w:rsidR="00C57B5B" w:rsidRPr="0002678E">
        <w:rPr>
          <w:rFonts w:ascii="Calibri" w:eastAsia="Calibri" w:hAnsi="Calibri" w:cs="Calibri"/>
          <w:color w:val="000000"/>
          <w:spacing w:val="-1"/>
          <w:lang w:eastAsia="es-MX"/>
        </w:rPr>
        <w:t>g</w:t>
      </w:r>
      <w:r w:rsidR="00C57B5B" w:rsidRPr="0002678E">
        <w:rPr>
          <w:rFonts w:ascii="Calibri" w:eastAsia="Calibri" w:hAnsi="Calibri" w:cs="Calibri"/>
          <w:color w:val="000000"/>
          <w:lang w:eastAsia="es-MX"/>
        </w:rPr>
        <w:t>e</w:t>
      </w:r>
      <w:r w:rsidR="00C57B5B" w:rsidRPr="0002678E">
        <w:rPr>
          <w:rFonts w:ascii="Calibri" w:eastAsia="Calibri" w:hAnsi="Calibri" w:cs="Calibri"/>
          <w:color w:val="000000"/>
          <w:spacing w:val="-1"/>
          <w:lang w:eastAsia="es-MX"/>
        </w:rPr>
        <w:t>o</w:t>
      </w:r>
      <w:r w:rsidR="00C57B5B" w:rsidRPr="0002678E">
        <w:rPr>
          <w:rFonts w:ascii="Calibri" w:eastAsia="Calibri" w:hAnsi="Calibri" w:cs="Calibri"/>
          <w:color w:val="000000"/>
          <w:lang w:eastAsia="es-MX"/>
        </w:rPr>
        <w:t>m</w:t>
      </w:r>
      <w:r w:rsidR="00C57B5B" w:rsidRPr="0002678E">
        <w:rPr>
          <w:rFonts w:ascii="Calibri" w:eastAsia="Calibri" w:hAnsi="Calibri" w:cs="Calibri"/>
          <w:color w:val="000000"/>
          <w:spacing w:val="-1"/>
          <w:lang w:eastAsia="es-MX"/>
        </w:rPr>
        <w:t>é</w:t>
      </w:r>
      <w:r w:rsidR="00C57B5B" w:rsidRPr="0002678E">
        <w:rPr>
          <w:rFonts w:ascii="Calibri" w:eastAsia="Calibri" w:hAnsi="Calibri" w:cs="Calibri"/>
          <w:color w:val="000000"/>
          <w:lang w:eastAsia="es-MX"/>
        </w:rPr>
        <w:t>tri</w:t>
      </w:r>
      <w:r w:rsidR="00C57B5B" w:rsidRPr="0002678E">
        <w:rPr>
          <w:rFonts w:ascii="Calibri" w:eastAsia="Calibri" w:hAnsi="Calibri" w:cs="Calibri"/>
          <w:color w:val="000000"/>
          <w:spacing w:val="-2"/>
          <w:lang w:eastAsia="es-MX"/>
        </w:rPr>
        <w:t>c</w:t>
      </w:r>
      <w:r w:rsidR="00C57B5B" w:rsidRPr="0002678E">
        <w:rPr>
          <w:rFonts w:ascii="Calibri" w:eastAsia="Calibri" w:hAnsi="Calibri" w:cs="Calibri"/>
          <w:color w:val="000000"/>
          <w:lang w:eastAsia="es-MX"/>
        </w:rPr>
        <w:t>os y sus</w:t>
      </w:r>
      <w:r w:rsidR="00C57B5B" w:rsidRPr="0002678E">
        <w:rPr>
          <w:rFonts w:ascii="Calibri" w:eastAsia="Calibri" w:hAnsi="Calibri" w:cs="Calibri"/>
          <w:color w:val="000000"/>
          <w:spacing w:val="1"/>
          <w:lang w:eastAsia="es-MX"/>
        </w:rPr>
        <w:t xml:space="preserve"> </w:t>
      </w:r>
      <w:r w:rsidR="00C57B5B" w:rsidRPr="0002678E">
        <w:rPr>
          <w:rFonts w:ascii="Calibri" w:eastAsia="Calibri" w:hAnsi="Calibri" w:cs="Calibri"/>
          <w:color w:val="000000"/>
          <w:lang w:eastAsia="es-MX"/>
        </w:rPr>
        <w:t>carac</w:t>
      </w:r>
      <w:r w:rsidR="00C57B5B" w:rsidRPr="0002678E">
        <w:rPr>
          <w:rFonts w:ascii="Calibri" w:eastAsia="Calibri" w:hAnsi="Calibri" w:cs="Calibri"/>
          <w:color w:val="000000"/>
          <w:spacing w:val="-2"/>
          <w:lang w:eastAsia="es-MX"/>
        </w:rPr>
        <w:t>t</w:t>
      </w:r>
      <w:r w:rsidR="00C57B5B" w:rsidRPr="0002678E">
        <w:rPr>
          <w:rFonts w:ascii="Calibri" w:eastAsia="Calibri" w:hAnsi="Calibri" w:cs="Calibri"/>
          <w:color w:val="000000"/>
          <w:lang w:eastAsia="es-MX"/>
        </w:rPr>
        <w:t>erístic</w:t>
      </w:r>
      <w:r w:rsidR="00C57B5B" w:rsidRPr="0002678E">
        <w:rPr>
          <w:rFonts w:ascii="Calibri" w:eastAsia="Calibri" w:hAnsi="Calibri" w:cs="Calibri"/>
          <w:color w:val="000000"/>
          <w:spacing w:val="-2"/>
          <w:lang w:eastAsia="es-MX"/>
        </w:rPr>
        <w:t>a</w:t>
      </w:r>
      <w:r w:rsidR="00C57B5B" w:rsidRPr="0002678E">
        <w:rPr>
          <w:rFonts w:ascii="Calibri" w:eastAsia="Calibri" w:hAnsi="Calibri" w:cs="Calibri"/>
          <w:color w:val="000000"/>
          <w:lang w:eastAsia="es-MX"/>
        </w:rPr>
        <w:t>s</w:t>
      </w:r>
      <w:r w:rsidR="00C57B5B">
        <w:rPr>
          <w:rFonts w:ascii="Calibri" w:eastAsia="Calibri" w:hAnsi="Calibri" w:cs="Calibri"/>
          <w:color w:val="000000"/>
          <w:lang w:eastAsia="es-MX"/>
        </w:rPr>
        <w:t>,</w:t>
      </w:r>
      <w:r w:rsidR="00C57B5B" w:rsidRPr="00C57B5B">
        <w:rPr>
          <w:rFonts w:ascii="Calibri" w:eastAsia="Calibri" w:hAnsi="Calibri" w:cs="Calibri"/>
          <w:color w:val="000000"/>
          <w:spacing w:val="1"/>
          <w:lang w:eastAsia="es-MX"/>
        </w:rPr>
        <w:t xml:space="preserve"> D</w:t>
      </w:r>
      <w:r w:rsidR="00C57B5B" w:rsidRPr="00C57B5B">
        <w:rPr>
          <w:rFonts w:ascii="Calibri" w:eastAsia="Calibri" w:hAnsi="Calibri" w:cs="Calibri"/>
          <w:color w:val="000000"/>
          <w:lang w:eastAsia="es-MX"/>
        </w:rPr>
        <w:t>es</w:t>
      </w:r>
      <w:r w:rsidR="00C57B5B" w:rsidRPr="00C57B5B">
        <w:rPr>
          <w:rFonts w:ascii="Calibri" w:eastAsia="Calibri" w:hAnsi="Calibri" w:cs="Calibri"/>
          <w:color w:val="000000"/>
          <w:spacing w:val="1"/>
          <w:lang w:eastAsia="es-MX"/>
        </w:rPr>
        <w:t>c</w:t>
      </w:r>
      <w:r w:rsidR="00C57B5B" w:rsidRPr="00C57B5B">
        <w:rPr>
          <w:rFonts w:ascii="Calibri" w:eastAsia="Calibri" w:hAnsi="Calibri" w:cs="Calibri"/>
          <w:color w:val="000000"/>
          <w:lang w:eastAsia="es-MX"/>
        </w:rPr>
        <w:t>ripc</w:t>
      </w:r>
      <w:r w:rsidR="00C57B5B" w:rsidRPr="00C57B5B">
        <w:rPr>
          <w:rFonts w:ascii="Calibri" w:eastAsia="Calibri" w:hAnsi="Calibri" w:cs="Calibri"/>
          <w:color w:val="000000"/>
          <w:spacing w:val="-2"/>
          <w:lang w:eastAsia="es-MX"/>
        </w:rPr>
        <w:t>i</w:t>
      </w:r>
      <w:r w:rsidR="00C57B5B" w:rsidRPr="00C57B5B">
        <w:rPr>
          <w:rFonts w:ascii="Calibri" w:eastAsia="Calibri" w:hAnsi="Calibri" w:cs="Calibri"/>
          <w:color w:val="000000"/>
          <w:lang w:eastAsia="es-MX"/>
        </w:rPr>
        <w:t>ón</w:t>
      </w:r>
      <w:r w:rsidR="00C57B5B" w:rsidRPr="00C57B5B">
        <w:rPr>
          <w:rFonts w:ascii="Calibri" w:eastAsia="Calibri" w:hAnsi="Calibri" w:cs="Calibri"/>
          <w:color w:val="000000"/>
          <w:spacing w:val="120"/>
          <w:lang w:eastAsia="es-MX"/>
        </w:rPr>
        <w:t xml:space="preserve"> </w:t>
      </w:r>
      <w:r w:rsidR="00C57B5B" w:rsidRPr="00C57B5B">
        <w:rPr>
          <w:rFonts w:ascii="Calibri" w:eastAsia="Calibri" w:hAnsi="Calibri" w:cs="Calibri"/>
          <w:color w:val="000000"/>
          <w:lang w:eastAsia="es-MX"/>
        </w:rPr>
        <w:t>de</w:t>
      </w:r>
      <w:r w:rsidR="00C57B5B" w:rsidRPr="00C57B5B">
        <w:rPr>
          <w:rFonts w:ascii="Calibri" w:eastAsia="Calibri" w:hAnsi="Calibri" w:cs="Calibri"/>
          <w:color w:val="000000"/>
          <w:spacing w:val="118"/>
          <w:lang w:eastAsia="es-MX"/>
        </w:rPr>
        <w:t xml:space="preserve"> </w:t>
      </w:r>
      <w:r w:rsidR="00C57B5B" w:rsidRPr="00C57B5B">
        <w:rPr>
          <w:rFonts w:ascii="Calibri" w:eastAsia="Calibri" w:hAnsi="Calibri" w:cs="Calibri"/>
          <w:color w:val="000000"/>
          <w:spacing w:val="1"/>
          <w:lang w:eastAsia="es-MX"/>
        </w:rPr>
        <w:t>o</w:t>
      </w:r>
      <w:r w:rsidR="00C57B5B" w:rsidRPr="00C57B5B">
        <w:rPr>
          <w:rFonts w:ascii="Calibri" w:eastAsia="Calibri" w:hAnsi="Calibri" w:cs="Calibri"/>
          <w:color w:val="000000"/>
          <w:lang w:eastAsia="es-MX"/>
        </w:rPr>
        <w:t>bj</w:t>
      </w:r>
      <w:r w:rsidR="00C57B5B" w:rsidRPr="00C57B5B">
        <w:rPr>
          <w:rFonts w:ascii="Calibri" w:eastAsia="Calibri" w:hAnsi="Calibri" w:cs="Calibri"/>
          <w:color w:val="000000"/>
          <w:spacing w:val="-1"/>
          <w:lang w:eastAsia="es-MX"/>
        </w:rPr>
        <w:t>e</w:t>
      </w:r>
      <w:r w:rsidR="00C57B5B" w:rsidRPr="00C57B5B">
        <w:rPr>
          <w:rFonts w:ascii="Calibri" w:eastAsia="Calibri" w:hAnsi="Calibri" w:cs="Calibri"/>
          <w:color w:val="000000"/>
          <w:lang w:eastAsia="es-MX"/>
        </w:rPr>
        <w:t>t</w:t>
      </w:r>
      <w:r w:rsidR="00C57B5B" w:rsidRPr="00C57B5B">
        <w:rPr>
          <w:rFonts w:ascii="Calibri" w:eastAsia="Calibri" w:hAnsi="Calibri" w:cs="Calibri"/>
          <w:color w:val="000000"/>
          <w:spacing w:val="-1"/>
          <w:lang w:eastAsia="es-MX"/>
        </w:rPr>
        <w:t>o</w:t>
      </w:r>
      <w:r w:rsidR="00C57B5B" w:rsidRPr="00C57B5B">
        <w:rPr>
          <w:rFonts w:ascii="Calibri" w:eastAsia="Calibri" w:hAnsi="Calibri" w:cs="Calibri"/>
          <w:color w:val="000000"/>
          <w:lang w:eastAsia="es-MX"/>
        </w:rPr>
        <w:t>s, personas,</w:t>
      </w:r>
      <w:r w:rsidR="00C57B5B" w:rsidRPr="00C57B5B">
        <w:rPr>
          <w:rFonts w:ascii="Calibri" w:eastAsia="Calibri" w:hAnsi="Calibri" w:cs="Calibri"/>
          <w:color w:val="000000"/>
          <w:spacing w:val="99"/>
          <w:lang w:eastAsia="es-MX"/>
        </w:rPr>
        <w:t xml:space="preserve"> </w:t>
      </w:r>
      <w:r w:rsidR="00C57B5B" w:rsidRPr="00C57B5B">
        <w:rPr>
          <w:rFonts w:ascii="Calibri" w:eastAsia="Calibri" w:hAnsi="Calibri" w:cs="Calibri"/>
          <w:color w:val="000000"/>
          <w:spacing w:val="-1"/>
          <w:lang w:eastAsia="es-MX"/>
        </w:rPr>
        <w:t>s</w:t>
      </w:r>
      <w:r w:rsidR="00C57B5B" w:rsidRPr="00C57B5B">
        <w:rPr>
          <w:rFonts w:ascii="Calibri" w:eastAsia="Calibri" w:hAnsi="Calibri" w:cs="Calibri"/>
          <w:color w:val="000000"/>
          <w:lang w:eastAsia="es-MX"/>
        </w:rPr>
        <w:t>eres</w:t>
      </w:r>
      <w:r w:rsidR="00C57B5B" w:rsidRPr="00C57B5B">
        <w:rPr>
          <w:rFonts w:ascii="Calibri" w:eastAsia="Calibri" w:hAnsi="Calibri" w:cs="Calibri"/>
          <w:color w:val="000000"/>
          <w:spacing w:val="96"/>
          <w:lang w:eastAsia="es-MX"/>
        </w:rPr>
        <w:t xml:space="preserve"> </w:t>
      </w:r>
      <w:r w:rsidR="00C57B5B" w:rsidRPr="00C57B5B">
        <w:rPr>
          <w:rFonts w:ascii="Calibri" w:eastAsia="Calibri" w:hAnsi="Calibri" w:cs="Calibri"/>
          <w:color w:val="000000"/>
          <w:spacing w:val="1"/>
          <w:lang w:eastAsia="es-MX"/>
        </w:rPr>
        <w:t>v</w:t>
      </w:r>
      <w:r w:rsidR="00C57B5B" w:rsidRPr="00C57B5B">
        <w:rPr>
          <w:rFonts w:ascii="Calibri" w:eastAsia="Calibri" w:hAnsi="Calibri" w:cs="Calibri"/>
          <w:color w:val="000000"/>
          <w:lang w:eastAsia="es-MX"/>
        </w:rPr>
        <w:t>ivos</w:t>
      </w:r>
      <w:r w:rsidR="00C57B5B" w:rsidRPr="00C57B5B">
        <w:rPr>
          <w:rFonts w:ascii="Calibri" w:eastAsia="Calibri" w:hAnsi="Calibri" w:cs="Calibri"/>
          <w:color w:val="000000"/>
          <w:spacing w:val="97"/>
          <w:lang w:eastAsia="es-MX"/>
        </w:rPr>
        <w:t xml:space="preserve"> </w:t>
      </w:r>
      <w:r w:rsidR="00C57B5B" w:rsidRPr="00C57B5B">
        <w:rPr>
          <w:rFonts w:ascii="Calibri" w:eastAsia="Calibri" w:hAnsi="Calibri" w:cs="Calibri"/>
          <w:color w:val="000000"/>
          <w:lang w:eastAsia="es-MX"/>
        </w:rPr>
        <w:t>y lu</w:t>
      </w:r>
      <w:r w:rsidR="00C57B5B" w:rsidRPr="00C57B5B">
        <w:rPr>
          <w:rFonts w:ascii="Calibri" w:eastAsia="Calibri" w:hAnsi="Calibri" w:cs="Calibri"/>
          <w:color w:val="000000"/>
          <w:spacing w:val="-1"/>
          <w:lang w:eastAsia="es-MX"/>
        </w:rPr>
        <w:t>g</w:t>
      </w:r>
      <w:r w:rsidR="00C57B5B" w:rsidRPr="00C57B5B">
        <w:rPr>
          <w:rFonts w:ascii="Calibri" w:eastAsia="Calibri" w:hAnsi="Calibri" w:cs="Calibri"/>
          <w:color w:val="000000"/>
          <w:lang w:eastAsia="es-MX"/>
        </w:rPr>
        <w:t>ares.</w:t>
      </w:r>
    </w:p>
    <w:p w:rsidR="004C6839" w:rsidRDefault="004C6839" w:rsidP="00C57B5B">
      <w:pPr>
        <w:widowControl w:val="0"/>
        <w:spacing w:line="240" w:lineRule="auto"/>
        <w:ind w:right="-18"/>
        <w:jc w:val="both"/>
        <w:rPr>
          <w:rFonts w:ascii="Calibri" w:eastAsia="Calibri" w:hAnsi="Calibri" w:cs="Calibri"/>
          <w:color w:val="000000"/>
          <w:lang w:eastAsia="es-MX"/>
        </w:rPr>
      </w:pPr>
      <w:r>
        <w:rPr>
          <w:rFonts w:ascii="Calibri" w:eastAsia="Calibri" w:hAnsi="Calibri" w:cs="Calibri"/>
          <w:color w:val="000000"/>
          <w:lang w:eastAsia="es-MX"/>
        </w:rPr>
        <w:t>Materiales libros de texto, actividades impresas para que se comprenda mejor el tema, geo planos, distintos objetos</w:t>
      </w:r>
    </w:p>
    <w:p w:rsidR="004C6839" w:rsidRPr="00C57B5B" w:rsidRDefault="004C6839" w:rsidP="00C57B5B">
      <w:pPr>
        <w:widowControl w:val="0"/>
        <w:spacing w:line="240" w:lineRule="auto"/>
        <w:ind w:right="-18"/>
        <w:jc w:val="both"/>
        <w:rPr>
          <w:rFonts w:ascii="Calibri" w:eastAsia="Calibri" w:hAnsi="Calibri" w:cs="Calibri"/>
          <w:color w:val="000000"/>
          <w:lang w:eastAsia="es-MX"/>
        </w:rPr>
      </w:pPr>
      <w:r>
        <w:rPr>
          <w:rFonts w:ascii="Calibri" w:eastAsia="Calibri" w:hAnsi="Calibri" w:cs="Calibri"/>
          <w:color w:val="000000"/>
          <w:lang w:eastAsia="es-MX"/>
        </w:rPr>
        <w:t>Evaluación lo que sabe hacer  y lo que aprenden las NNA día a día, sus actividades, socioemocional y sus habilidades.</w:t>
      </w:r>
    </w:p>
    <w:p w:rsidR="00C57B5B" w:rsidRPr="0002678E" w:rsidRDefault="00C57B5B" w:rsidP="00C57B5B">
      <w:pPr>
        <w:widowControl w:val="0"/>
        <w:spacing w:after="0" w:line="240" w:lineRule="auto"/>
        <w:ind w:right="-48"/>
        <w:rPr>
          <w:rFonts w:ascii="Calibri" w:eastAsia="Calibri" w:hAnsi="Calibri" w:cs="Calibri"/>
          <w:color w:val="000000"/>
          <w:lang w:eastAsia="es-MX"/>
        </w:rPr>
      </w:pPr>
    </w:p>
    <w:p w:rsidR="00874D27" w:rsidRPr="00504CAB" w:rsidRDefault="00874D27" w:rsidP="00874D27">
      <w:pPr>
        <w:rPr>
          <w:b/>
        </w:rPr>
      </w:pPr>
      <w:r w:rsidRPr="00504CAB">
        <w:rPr>
          <w:b/>
        </w:rPr>
        <w:t>_______________________________________________________________________________________________________________________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3402"/>
        <w:gridCol w:w="1276"/>
        <w:gridCol w:w="2551"/>
        <w:gridCol w:w="2950"/>
      </w:tblGrid>
      <w:tr w:rsidR="00874D27" w:rsidTr="0098032F">
        <w:tc>
          <w:tcPr>
            <w:tcW w:w="11590" w:type="dxa"/>
            <w:gridSpan w:val="5"/>
            <w:shd w:val="clear" w:color="auto" w:fill="FBD4B4" w:themeFill="accent6" w:themeFillTint="66"/>
          </w:tcPr>
          <w:p w:rsidR="00874D27" w:rsidRPr="00504CAB" w:rsidRDefault="00874D27" w:rsidP="0098032F">
            <w:pPr>
              <w:jc w:val="center"/>
              <w:rPr>
                <w:b/>
              </w:rPr>
            </w:pPr>
            <w:r w:rsidRPr="00504CAB">
              <w:rPr>
                <w:b/>
              </w:rPr>
              <w:t>Proceso de desarrollo de aprendizaje</w:t>
            </w:r>
          </w:p>
        </w:tc>
        <w:tc>
          <w:tcPr>
            <w:tcW w:w="2950" w:type="dxa"/>
            <w:shd w:val="clear" w:color="auto" w:fill="FBD4B4" w:themeFill="accent6" w:themeFillTint="66"/>
          </w:tcPr>
          <w:p w:rsidR="00874D27" w:rsidRDefault="00874D27" w:rsidP="0098032F">
            <w:r>
              <w:t>Ejes articuladores</w:t>
            </w:r>
          </w:p>
        </w:tc>
      </w:tr>
      <w:tr w:rsidR="00874D27" w:rsidTr="0098032F">
        <w:trPr>
          <w:trHeight w:val="255"/>
        </w:trPr>
        <w:tc>
          <w:tcPr>
            <w:tcW w:w="3936" w:type="dxa"/>
            <w:shd w:val="clear" w:color="auto" w:fill="FBD4B4" w:themeFill="accent6" w:themeFillTint="66"/>
          </w:tcPr>
          <w:p w:rsidR="00874D27" w:rsidRPr="00504CAB" w:rsidRDefault="00874D27" w:rsidP="0098032F">
            <w:pPr>
              <w:jc w:val="center"/>
              <w:rPr>
                <w:b/>
              </w:rPr>
            </w:pPr>
            <w:r>
              <w:rPr>
                <w:b/>
              </w:rPr>
              <w:t>Fase 3 (1° y 2°)</w:t>
            </w:r>
          </w:p>
        </w:tc>
        <w:tc>
          <w:tcPr>
            <w:tcW w:w="3827" w:type="dxa"/>
            <w:gridSpan w:val="2"/>
            <w:shd w:val="clear" w:color="auto" w:fill="FBD4B4" w:themeFill="accent6" w:themeFillTint="66"/>
          </w:tcPr>
          <w:p w:rsidR="00874D27" w:rsidRPr="00504CAB" w:rsidRDefault="00874D27" w:rsidP="0098032F">
            <w:pPr>
              <w:jc w:val="center"/>
              <w:rPr>
                <w:b/>
              </w:rPr>
            </w:pPr>
            <w:r>
              <w:rPr>
                <w:b/>
              </w:rPr>
              <w:t>Fase 4 (3° y 4°)</w:t>
            </w:r>
          </w:p>
        </w:tc>
        <w:tc>
          <w:tcPr>
            <w:tcW w:w="3827" w:type="dxa"/>
            <w:gridSpan w:val="2"/>
            <w:shd w:val="clear" w:color="auto" w:fill="FBD4B4" w:themeFill="accent6" w:themeFillTint="66"/>
          </w:tcPr>
          <w:p w:rsidR="00874D27" w:rsidRPr="00504CAB" w:rsidRDefault="00874D27" w:rsidP="0098032F">
            <w:pPr>
              <w:jc w:val="center"/>
              <w:rPr>
                <w:b/>
              </w:rPr>
            </w:pPr>
            <w:r>
              <w:rPr>
                <w:b/>
              </w:rPr>
              <w:t>Fase 5 (5° y 6°)</w:t>
            </w:r>
          </w:p>
        </w:tc>
        <w:tc>
          <w:tcPr>
            <w:tcW w:w="2950" w:type="dxa"/>
            <w:vMerge w:val="restart"/>
          </w:tcPr>
          <w:p w:rsidR="00874D27" w:rsidRDefault="001040CB" w:rsidP="0098032F">
            <w:r>
              <w:t>inclusion</w:t>
            </w:r>
          </w:p>
          <w:p w:rsidR="001040CB" w:rsidRDefault="001040CB" w:rsidP="0098032F">
            <w:r>
              <w:t>Pensamiento critica</w:t>
            </w:r>
          </w:p>
          <w:p w:rsidR="00CB0059" w:rsidRDefault="001040CB" w:rsidP="0098032F">
            <w:r>
              <w:t xml:space="preserve"> Fomento  a la lectura y e</w:t>
            </w:r>
            <w:r w:rsidR="00EE033E">
              <w:t>s</w:t>
            </w:r>
            <w:r>
              <w:t>critura</w:t>
            </w:r>
          </w:p>
        </w:tc>
      </w:tr>
      <w:tr w:rsidR="00874D27" w:rsidTr="00491B04">
        <w:trPr>
          <w:trHeight w:val="70"/>
        </w:trPr>
        <w:tc>
          <w:tcPr>
            <w:tcW w:w="3936" w:type="dxa"/>
          </w:tcPr>
          <w:p w:rsidR="0002678E" w:rsidRPr="0002678E" w:rsidRDefault="0002678E" w:rsidP="0002678E">
            <w:pPr>
              <w:widowControl w:val="0"/>
              <w:ind w:right="-48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02678E">
              <w:rPr>
                <w:rFonts w:ascii="Calibri" w:eastAsia="Calibri" w:hAnsi="Calibri" w:cs="Calibri"/>
                <w:color w:val="000000"/>
                <w:lang w:eastAsia="es-MX"/>
              </w:rPr>
              <w:t xml:space="preserve">Cuerpos </w:t>
            </w:r>
            <w:r w:rsidRPr="0002678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g</w:t>
            </w:r>
            <w:r w:rsidRPr="0002678E">
              <w:rPr>
                <w:rFonts w:ascii="Calibri" w:eastAsia="Calibri" w:hAnsi="Calibri" w:cs="Calibri"/>
                <w:color w:val="000000"/>
                <w:lang w:eastAsia="es-MX"/>
              </w:rPr>
              <w:t>e</w:t>
            </w:r>
            <w:r w:rsidRPr="0002678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o</w:t>
            </w:r>
            <w:r w:rsidRPr="0002678E">
              <w:rPr>
                <w:rFonts w:ascii="Calibri" w:eastAsia="Calibri" w:hAnsi="Calibri" w:cs="Calibri"/>
                <w:color w:val="000000"/>
                <w:lang w:eastAsia="es-MX"/>
              </w:rPr>
              <w:t>m</w:t>
            </w:r>
            <w:r w:rsidRPr="0002678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é</w:t>
            </w:r>
            <w:r w:rsidRPr="0002678E">
              <w:rPr>
                <w:rFonts w:ascii="Calibri" w:eastAsia="Calibri" w:hAnsi="Calibri" w:cs="Calibri"/>
                <w:color w:val="000000"/>
                <w:lang w:eastAsia="es-MX"/>
              </w:rPr>
              <w:t>tri</w:t>
            </w:r>
            <w:r w:rsidRPr="0002678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c</w:t>
            </w:r>
            <w:r w:rsidRPr="0002678E">
              <w:rPr>
                <w:rFonts w:ascii="Calibri" w:eastAsia="Calibri" w:hAnsi="Calibri" w:cs="Calibri"/>
                <w:color w:val="000000"/>
                <w:lang w:eastAsia="es-MX"/>
              </w:rPr>
              <w:t>os y sus</w:t>
            </w:r>
            <w:r w:rsidRPr="0002678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02678E">
              <w:rPr>
                <w:rFonts w:ascii="Calibri" w:eastAsia="Calibri" w:hAnsi="Calibri" w:cs="Calibri"/>
                <w:color w:val="000000"/>
                <w:lang w:eastAsia="es-MX"/>
              </w:rPr>
              <w:t>carac</w:t>
            </w:r>
            <w:r w:rsidRPr="0002678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t</w:t>
            </w:r>
            <w:r w:rsidRPr="0002678E">
              <w:rPr>
                <w:rFonts w:ascii="Calibri" w:eastAsia="Calibri" w:hAnsi="Calibri" w:cs="Calibri"/>
                <w:color w:val="000000"/>
                <w:lang w:eastAsia="es-MX"/>
              </w:rPr>
              <w:t>erístic</w:t>
            </w:r>
            <w:r w:rsidRPr="0002678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a</w:t>
            </w:r>
            <w:r w:rsidRPr="0002678E">
              <w:rPr>
                <w:rFonts w:ascii="Calibri" w:eastAsia="Calibri" w:hAnsi="Calibri" w:cs="Calibri"/>
                <w:color w:val="000000"/>
                <w:lang w:eastAsia="es-MX"/>
              </w:rPr>
              <w:t>s</w:t>
            </w:r>
          </w:p>
          <w:p w:rsidR="00D76819" w:rsidRDefault="00C57B5B" w:rsidP="00D76819">
            <w:pPr>
              <w:widowControl w:val="0"/>
              <w:tabs>
                <w:tab w:val="left" w:pos="902"/>
                <w:tab w:val="left" w:pos="1545"/>
                <w:tab w:val="left" w:pos="2193"/>
              </w:tabs>
              <w:spacing w:line="239" w:lineRule="auto"/>
              <w:ind w:right="-19"/>
              <w:jc w:val="both"/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</w:pP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Obs</w:t>
            </w:r>
            <w:r w:rsidRPr="00C57B5B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e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rva</w:t>
            </w:r>
            <w:r w:rsidRPr="00C57B5B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y </w:t>
            </w:r>
            <w:r w:rsidRPr="00C57B5B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m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anipula</w:t>
            </w:r>
            <w:r w:rsidRPr="00C57B5B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objet</w:t>
            </w:r>
            <w:r w:rsidRPr="00C57B5B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o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s</w:t>
            </w:r>
            <w:r w:rsidRPr="00C57B5B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de su</w:t>
            </w:r>
            <w:r w:rsidRPr="00C57B5B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entor</w:t>
            </w:r>
            <w:r w:rsidRPr="00C57B5B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n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o para identificar</w:t>
            </w:r>
            <w:r w:rsidRPr="00C57B5B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 xml:space="preserve"> 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y de</w:t>
            </w:r>
            <w:r w:rsidRPr="00C57B5B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s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cri</w:t>
            </w:r>
            <w:r w:rsidRPr="00C57B5B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b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 xml:space="preserve">ir </w:t>
            </w:r>
            <w:r w:rsidRPr="00C57B5B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l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íneas re</w:t>
            </w:r>
            <w:r w:rsidRPr="00C57B5B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c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tas</w:t>
            </w:r>
            <w:r w:rsidRPr="00C57B5B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o curvas,</w:t>
            </w:r>
            <w:r w:rsidRPr="00C57B5B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c</w:t>
            </w:r>
            <w:r w:rsidRPr="00C57B5B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a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ras planas o cur</w:t>
            </w:r>
            <w:r w:rsidRPr="00C57B5B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v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as;</w:t>
            </w:r>
            <w:r w:rsidRPr="00C57B5B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C57B5B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l</w:t>
            </w:r>
            <w:r w:rsidRPr="00C57B5B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o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s</w:t>
            </w:r>
            <w:r w:rsidRPr="00C57B5B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rep</w:t>
            </w:r>
            <w:r w:rsidRPr="00C57B5B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r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 xml:space="preserve">esenta </w:t>
            </w:r>
            <w:r w:rsidRPr="00C57B5B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m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edian</w:t>
            </w:r>
            <w:r w:rsidRPr="00C57B5B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t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e</w:t>
            </w:r>
            <w:r w:rsidRPr="00C57B5B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di</w:t>
            </w:r>
            <w:r w:rsidRPr="00C57B5B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v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ers</w:t>
            </w:r>
            <w:r w:rsidRPr="00C57B5B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o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s proced</w:t>
            </w:r>
            <w:r w:rsidRPr="00C57B5B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i</w:t>
            </w:r>
            <w:r w:rsidRPr="00C57B5B">
              <w:rPr>
                <w:rFonts w:ascii="Calibri" w:eastAsia="Calibri" w:hAnsi="Calibri" w:cs="Calibri"/>
                <w:color w:val="000000"/>
                <w:lang w:eastAsia="es-MX"/>
              </w:rPr>
              <w:t>mientos.</w:t>
            </w:r>
            <w:r w:rsidRPr="00C57B5B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</w:p>
          <w:p w:rsidR="00D76819" w:rsidRDefault="00D76819" w:rsidP="00D76819">
            <w:pPr>
              <w:widowControl w:val="0"/>
              <w:ind w:right="18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  <w:p w:rsidR="00D76819" w:rsidRDefault="00D76819" w:rsidP="00D76819">
            <w:pPr>
              <w:widowControl w:val="0"/>
              <w:ind w:right="18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Val</w:t>
            </w:r>
            <w:r w:rsidRPr="00D76819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o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rac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i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ón</w:t>
            </w:r>
            <w:r w:rsidRPr="00D76819">
              <w:rPr>
                <w:rFonts w:ascii="Calibri" w:eastAsia="Calibri" w:hAnsi="Calibri" w:cs="Calibri"/>
                <w:color w:val="000000"/>
                <w:spacing w:val="43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de</w:t>
            </w:r>
            <w:r w:rsidRPr="00D76819">
              <w:rPr>
                <w:rFonts w:ascii="Calibri" w:eastAsia="Calibri" w:hAnsi="Calibri" w:cs="Calibri"/>
                <w:color w:val="000000"/>
                <w:spacing w:val="41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la</w:t>
            </w:r>
            <w:r w:rsidRPr="00D76819">
              <w:rPr>
                <w:rFonts w:ascii="Calibri" w:eastAsia="Calibri" w:hAnsi="Calibri" w:cs="Calibri"/>
                <w:color w:val="000000"/>
                <w:spacing w:val="42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naturale</w:t>
            </w:r>
            <w:r w:rsidRPr="00D76819">
              <w:rPr>
                <w:rFonts w:ascii="Calibri" w:eastAsia="Calibri" w:hAnsi="Calibri" w:cs="Calibri"/>
                <w:color w:val="000000"/>
                <w:spacing w:val="-3"/>
                <w:lang w:eastAsia="es-MX"/>
              </w:rPr>
              <w:t>z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a: Respe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t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o,</w:t>
            </w:r>
            <w:r w:rsidRPr="00D76819">
              <w:rPr>
                <w:rFonts w:ascii="Calibri" w:eastAsia="Calibri" w:hAnsi="Calibri" w:cs="Calibri"/>
                <w:color w:val="000000"/>
                <w:spacing w:val="43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cuidado</w:t>
            </w:r>
            <w:r w:rsidRPr="00D76819">
              <w:rPr>
                <w:rFonts w:ascii="Calibri" w:eastAsia="Calibri" w:hAnsi="Calibri" w:cs="Calibri"/>
                <w:color w:val="000000"/>
                <w:spacing w:val="43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y</w:t>
            </w:r>
            <w:r w:rsidRPr="00D76819">
              <w:rPr>
                <w:rFonts w:ascii="Calibri" w:eastAsia="Calibri" w:hAnsi="Calibri" w:cs="Calibri"/>
                <w:color w:val="000000"/>
                <w:spacing w:val="44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e</w:t>
            </w:r>
            <w:r w:rsidRPr="00D76819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m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p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a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tía hacia</w:t>
            </w:r>
            <w:r w:rsidRPr="00D76819">
              <w:rPr>
                <w:rFonts w:ascii="Calibri" w:eastAsia="Calibri" w:hAnsi="Calibri" w:cs="Calibri"/>
                <w:color w:val="000000"/>
                <w:spacing w:val="113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la</w:t>
            </w:r>
            <w:r w:rsidRPr="00D76819">
              <w:rPr>
                <w:rFonts w:ascii="Calibri" w:eastAsia="Calibri" w:hAnsi="Calibri" w:cs="Calibri"/>
                <w:color w:val="000000"/>
                <w:spacing w:val="113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na</w:t>
            </w:r>
            <w:r w:rsidRPr="00D76819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t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ur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a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leza,</w:t>
            </w:r>
            <w:r w:rsidRPr="00D76819">
              <w:rPr>
                <w:rFonts w:ascii="Calibri" w:eastAsia="Calibri" w:hAnsi="Calibri" w:cs="Calibri"/>
                <w:color w:val="000000"/>
                <w:spacing w:val="110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c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omo parte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ab/>
              <w:t>de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ab/>
              <w:t>un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ab/>
              <w:t>to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d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o inter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d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epe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n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 xml:space="preserve">diente. </w:t>
            </w:r>
          </w:p>
          <w:p w:rsidR="00D76819" w:rsidRDefault="00D76819" w:rsidP="00D76819">
            <w:pPr>
              <w:widowControl w:val="0"/>
              <w:ind w:right="18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  <w:p w:rsidR="00D76819" w:rsidRPr="00D76819" w:rsidRDefault="00D76819" w:rsidP="00D76819">
            <w:pPr>
              <w:widowControl w:val="0"/>
              <w:ind w:right="18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Actitu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d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 xml:space="preserve">es 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y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 xml:space="preserve"> práct</w:t>
            </w:r>
            <w:r w:rsidRPr="00D76819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i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cas</w:t>
            </w:r>
            <w:r w:rsidRPr="00D76819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que preval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e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cen e</w:t>
            </w:r>
            <w:r w:rsidRPr="00D76819">
              <w:rPr>
                <w:rFonts w:ascii="Calibri" w:eastAsia="Calibri" w:hAnsi="Calibri" w:cs="Calibri"/>
                <w:color w:val="000000"/>
                <w:spacing w:val="-3"/>
                <w:lang w:eastAsia="es-MX"/>
              </w:rPr>
              <w:t>n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 xml:space="preserve">tre </w:t>
            </w:r>
            <w:r w:rsidRPr="00D76819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l</w:t>
            </w:r>
            <w:r w:rsidRPr="00D76819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o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s</w:t>
            </w:r>
            <w:r w:rsidRPr="00D76819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ho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mbres y</w:t>
            </w:r>
            <w:r w:rsidRPr="00D76819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las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muj</w:t>
            </w:r>
            <w:r w:rsidRPr="00D76819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e</w:t>
            </w:r>
            <w:r w:rsidRPr="00D76819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r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es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en la f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a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milia,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la escuela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y</w:t>
            </w:r>
            <w:r w:rsidRPr="00D76819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la</w:t>
            </w:r>
            <w:r w:rsidRPr="00D7681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D76819">
              <w:rPr>
                <w:rFonts w:ascii="Calibri" w:eastAsia="Calibri" w:hAnsi="Calibri" w:cs="Calibri"/>
                <w:color w:val="000000"/>
                <w:lang w:eastAsia="es-MX"/>
              </w:rPr>
              <w:t>comunidad.</w:t>
            </w:r>
          </w:p>
          <w:p w:rsidR="00D76819" w:rsidRPr="00D76819" w:rsidRDefault="00D76819" w:rsidP="00D76819">
            <w:pPr>
              <w:widowControl w:val="0"/>
              <w:tabs>
                <w:tab w:val="left" w:pos="902"/>
                <w:tab w:val="left" w:pos="1545"/>
                <w:tab w:val="left" w:pos="2193"/>
              </w:tabs>
              <w:spacing w:line="239" w:lineRule="auto"/>
              <w:ind w:right="-19"/>
              <w:jc w:val="both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  <w:p w:rsidR="00C57B5B" w:rsidRDefault="00C57B5B" w:rsidP="00C57B5B">
            <w:pPr>
              <w:widowControl w:val="0"/>
              <w:ind w:right="-18"/>
              <w:jc w:val="both"/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</w:pPr>
          </w:p>
          <w:p w:rsidR="00D76819" w:rsidRDefault="00D76819" w:rsidP="00C57B5B">
            <w:pPr>
              <w:widowControl w:val="0"/>
              <w:ind w:right="-18"/>
              <w:jc w:val="both"/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</w:pPr>
          </w:p>
          <w:p w:rsidR="00C57B5B" w:rsidRDefault="00C57B5B" w:rsidP="00C57B5B">
            <w:pPr>
              <w:widowControl w:val="0"/>
              <w:ind w:right="171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  <w:p w:rsidR="00C57B5B" w:rsidRPr="00C57B5B" w:rsidRDefault="00C57B5B" w:rsidP="00C57B5B">
            <w:pPr>
              <w:widowControl w:val="0"/>
              <w:ind w:right="171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  <w:p w:rsidR="00874D27" w:rsidRDefault="00874D27" w:rsidP="0098032F"/>
        </w:tc>
        <w:tc>
          <w:tcPr>
            <w:tcW w:w="3827" w:type="dxa"/>
            <w:gridSpan w:val="2"/>
          </w:tcPr>
          <w:p w:rsidR="00874D27" w:rsidRDefault="00F13EF5" w:rsidP="0098032F">
            <w:pPr>
              <w:rPr>
                <w:color w:val="000000"/>
              </w:rPr>
            </w:pPr>
            <w:r>
              <w:rPr>
                <w:color w:val="000000"/>
              </w:rPr>
              <w:t xml:space="preserve"> Cuerpos</w:t>
            </w:r>
            <w:r>
              <w:rPr>
                <w:color w:val="000000"/>
                <w:spacing w:val="13"/>
              </w:rPr>
              <w:t xml:space="preserve"> </w:t>
            </w:r>
            <w:r>
              <w:rPr>
                <w:color w:val="000000"/>
                <w:spacing w:val="-2"/>
              </w:rPr>
              <w:t>g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</w:rPr>
              <w:t>m</w:t>
            </w:r>
            <w:r>
              <w:rPr>
                <w:color w:val="000000"/>
                <w:spacing w:val="-1"/>
              </w:rPr>
              <w:t>é</w:t>
            </w:r>
            <w:r>
              <w:rPr>
                <w:color w:val="000000"/>
              </w:rPr>
              <w:t>tri</w:t>
            </w:r>
            <w:r>
              <w:rPr>
                <w:color w:val="000000"/>
                <w:spacing w:val="-2"/>
              </w:rPr>
              <w:t>c</w:t>
            </w:r>
            <w:r>
              <w:rPr>
                <w:color w:val="000000"/>
              </w:rPr>
              <w:t>os</w:t>
            </w:r>
            <w:r>
              <w:rPr>
                <w:color w:val="000000"/>
                <w:spacing w:val="10"/>
              </w:rPr>
              <w:t xml:space="preserve"> </w:t>
            </w:r>
            <w:r>
              <w:rPr>
                <w:color w:val="000000"/>
              </w:rPr>
              <w:t>y</w:t>
            </w:r>
            <w:r>
              <w:rPr>
                <w:color w:val="000000"/>
                <w:spacing w:val="13"/>
              </w:rPr>
              <w:t xml:space="preserve"> </w:t>
            </w:r>
            <w:r>
              <w:rPr>
                <w:color w:val="000000"/>
              </w:rPr>
              <w:t>sus caracter</w:t>
            </w:r>
            <w:r>
              <w:rPr>
                <w:color w:val="000000"/>
                <w:spacing w:val="-3"/>
              </w:rPr>
              <w:t>í</w:t>
            </w:r>
            <w:r>
              <w:rPr>
                <w:color w:val="000000"/>
              </w:rPr>
              <w:t>sticas.</w:t>
            </w:r>
          </w:p>
          <w:p w:rsidR="00F13EF5" w:rsidRDefault="00F13EF5" w:rsidP="0098032F">
            <w:pPr>
              <w:rPr>
                <w:color w:val="000000"/>
              </w:rPr>
            </w:pPr>
          </w:p>
          <w:p w:rsidR="00F13EF5" w:rsidRDefault="00F13EF5" w:rsidP="00F13EF5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>M</w:t>
            </w:r>
            <w:r w:rsidRPr="00F13EF5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e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>dic</w:t>
            </w:r>
            <w:r w:rsidRPr="00F13EF5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i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>ón</w:t>
            </w:r>
            <w:r w:rsidRPr="00F13EF5">
              <w:rPr>
                <w:rFonts w:ascii="Calibri" w:eastAsia="Calibri" w:hAnsi="Calibri" w:cs="Calibri"/>
                <w:color w:val="000000"/>
                <w:spacing w:val="84"/>
                <w:lang w:eastAsia="es-MX"/>
              </w:rPr>
              <w:t xml:space="preserve"> 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>de</w:t>
            </w:r>
            <w:r w:rsidRPr="00F13EF5">
              <w:rPr>
                <w:rFonts w:ascii="Calibri" w:eastAsia="Calibri" w:hAnsi="Calibri" w:cs="Calibri"/>
                <w:color w:val="000000"/>
                <w:spacing w:val="85"/>
                <w:lang w:eastAsia="es-MX"/>
              </w:rPr>
              <w:t xml:space="preserve"> 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>la</w:t>
            </w:r>
            <w:r w:rsidRPr="00F13EF5">
              <w:rPr>
                <w:rFonts w:ascii="Calibri" w:eastAsia="Calibri" w:hAnsi="Calibri" w:cs="Calibri"/>
                <w:color w:val="000000"/>
                <w:spacing w:val="85"/>
                <w:lang w:eastAsia="es-MX"/>
              </w:rPr>
              <w:t xml:space="preserve"> 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>l</w:t>
            </w:r>
            <w:r w:rsidRPr="00F13EF5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o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>ngit</w:t>
            </w:r>
            <w:r w:rsidRPr="00F13EF5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u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 xml:space="preserve">d, </w:t>
            </w:r>
            <w:r w:rsidRPr="00F13EF5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m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>asa</w:t>
            </w:r>
            <w:r w:rsidRPr="00F13EF5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 xml:space="preserve">y </w:t>
            </w:r>
            <w:r w:rsidRPr="00F13EF5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c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>ap</w:t>
            </w:r>
            <w:r w:rsidRPr="00F13EF5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a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>ci</w:t>
            </w:r>
            <w:r w:rsidRPr="00F13EF5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d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>ad</w:t>
            </w:r>
          </w:p>
          <w:p w:rsidR="00EE033E" w:rsidRDefault="00F13EF5" w:rsidP="00EE033E">
            <w:pPr>
              <w:widowControl w:val="0"/>
              <w:spacing w:before="10"/>
              <w:ind w:right="-17"/>
              <w:jc w:val="both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 xml:space="preserve"> M</w:t>
            </w:r>
            <w:r w:rsidRPr="00F13EF5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e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>dic</w:t>
            </w:r>
            <w:r w:rsidRPr="00F13EF5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i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>ón d</w:t>
            </w:r>
            <w:r w:rsidRPr="00F13EF5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e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>l</w:t>
            </w:r>
            <w:r w:rsidRPr="00F13EF5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 xml:space="preserve"> 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>ti</w:t>
            </w:r>
            <w:r w:rsidRPr="00F13EF5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e</w:t>
            </w:r>
            <w:r w:rsidRPr="00F13EF5">
              <w:rPr>
                <w:rFonts w:ascii="Calibri" w:eastAsia="Calibri" w:hAnsi="Calibri" w:cs="Calibri"/>
                <w:color w:val="000000"/>
                <w:lang w:eastAsia="es-MX"/>
              </w:rPr>
              <w:t>mpo</w:t>
            </w:r>
            <w:r w:rsidR="00EE033E" w:rsidRPr="00EE033E">
              <w:rPr>
                <w:rFonts w:ascii="Calibri" w:eastAsia="Calibri" w:hAnsi="Calibri" w:cs="Calibri"/>
                <w:color w:val="000000"/>
                <w:lang w:eastAsia="es-MX"/>
              </w:rPr>
              <w:t xml:space="preserve"> </w:t>
            </w:r>
          </w:p>
          <w:p w:rsidR="00EE033E" w:rsidRPr="00EE033E" w:rsidRDefault="00EE033E" w:rsidP="00EE033E">
            <w:pPr>
              <w:widowControl w:val="0"/>
              <w:spacing w:before="10"/>
              <w:ind w:right="-17"/>
              <w:jc w:val="both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Comprende,</w:t>
            </w:r>
            <w:r w:rsidRPr="00EE033E">
              <w:rPr>
                <w:rFonts w:ascii="Calibri" w:eastAsia="Calibri" w:hAnsi="Calibri" w:cs="Calibri"/>
                <w:color w:val="000000"/>
                <w:spacing w:val="5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a</w:t>
            </w:r>
            <w:r w:rsidRPr="00EE033E">
              <w:rPr>
                <w:rFonts w:ascii="Calibri" w:eastAsia="Calibri" w:hAnsi="Calibri" w:cs="Calibri"/>
                <w:color w:val="000000"/>
                <w:spacing w:val="5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partir</w:t>
            </w:r>
            <w:r w:rsidRPr="00EE033E">
              <w:rPr>
                <w:rFonts w:ascii="Calibri" w:eastAsia="Calibri" w:hAnsi="Calibri" w:cs="Calibri"/>
                <w:color w:val="000000"/>
                <w:spacing w:val="50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de</w:t>
            </w:r>
            <w:r w:rsidRPr="00EE033E">
              <w:rPr>
                <w:rFonts w:ascii="Calibri" w:eastAsia="Calibri" w:hAnsi="Calibri" w:cs="Calibri"/>
                <w:color w:val="000000"/>
                <w:spacing w:val="5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l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a</w:t>
            </w:r>
            <w:r w:rsidRPr="00EE033E">
              <w:rPr>
                <w:rFonts w:ascii="Calibri" w:eastAsia="Calibri" w:hAnsi="Calibri" w:cs="Calibri"/>
                <w:color w:val="000000"/>
                <w:spacing w:val="5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lectura</w:t>
            </w:r>
            <w:r w:rsidRPr="00EE033E">
              <w:rPr>
                <w:rFonts w:ascii="Calibri" w:eastAsia="Calibri" w:hAnsi="Calibri" w:cs="Calibri"/>
                <w:color w:val="000000"/>
                <w:spacing w:val="50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de</w:t>
            </w:r>
            <w:r w:rsidRPr="00EE033E">
              <w:rPr>
                <w:rFonts w:ascii="Calibri" w:eastAsia="Calibri" w:hAnsi="Calibri" w:cs="Calibri"/>
                <w:color w:val="000000"/>
                <w:spacing w:val="5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t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e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x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t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os descripti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v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os,</w:t>
            </w:r>
            <w:r w:rsidRPr="00EE033E">
              <w:rPr>
                <w:rFonts w:ascii="Calibri" w:eastAsia="Calibri" w:hAnsi="Calibri" w:cs="Calibri"/>
                <w:color w:val="000000"/>
                <w:spacing w:val="44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que</w:t>
            </w:r>
            <w:r w:rsidRPr="00EE033E">
              <w:rPr>
                <w:rFonts w:ascii="Calibri" w:eastAsia="Calibri" w:hAnsi="Calibri" w:cs="Calibri"/>
                <w:color w:val="000000"/>
                <w:spacing w:val="43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h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a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y</w:t>
            </w:r>
            <w:r w:rsidRPr="00EE033E">
              <w:rPr>
                <w:rFonts w:ascii="Calibri" w:eastAsia="Calibri" w:hAnsi="Calibri" w:cs="Calibri"/>
                <w:color w:val="000000"/>
                <w:spacing w:val="44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f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r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mas</w:t>
            </w:r>
            <w:r w:rsidRPr="00EE033E">
              <w:rPr>
                <w:rFonts w:ascii="Calibri" w:eastAsia="Calibri" w:hAnsi="Calibri" w:cs="Calibri"/>
                <w:color w:val="000000"/>
                <w:spacing w:val="44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d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e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talladas</w:t>
            </w:r>
            <w:r w:rsidRPr="00EE033E">
              <w:rPr>
                <w:rFonts w:ascii="Calibri" w:eastAsia="Calibri" w:hAnsi="Calibri" w:cs="Calibri"/>
                <w:color w:val="000000"/>
                <w:spacing w:val="44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para descri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b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ir</w:t>
            </w:r>
            <w:r w:rsidRPr="00EE033E">
              <w:rPr>
                <w:rFonts w:ascii="Calibri" w:eastAsia="Calibri" w:hAnsi="Calibri" w:cs="Calibri"/>
                <w:color w:val="000000"/>
                <w:spacing w:val="-6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a</w:t>
            </w:r>
            <w:r w:rsidRPr="00EE033E">
              <w:rPr>
                <w:rFonts w:ascii="Calibri" w:eastAsia="Calibri" w:hAnsi="Calibri" w:cs="Calibri"/>
                <w:color w:val="000000"/>
                <w:spacing w:val="-7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las</w:t>
            </w:r>
            <w:r w:rsidRPr="00EE033E">
              <w:rPr>
                <w:rFonts w:ascii="Calibri" w:eastAsia="Calibri" w:hAnsi="Calibri" w:cs="Calibri"/>
                <w:color w:val="000000"/>
                <w:spacing w:val="-8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per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s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onas</w:t>
            </w:r>
            <w:r w:rsidRPr="00EE033E">
              <w:rPr>
                <w:rFonts w:ascii="Calibri" w:eastAsia="Calibri" w:hAnsi="Calibri" w:cs="Calibri"/>
                <w:color w:val="000000"/>
                <w:spacing w:val="-8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y</w:t>
            </w:r>
            <w:r w:rsidRPr="00EE033E">
              <w:rPr>
                <w:rFonts w:ascii="Calibri" w:eastAsia="Calibri" w:hAnsi="Calibri" w:cs="Calibri"/>
                <w:color w:val="000000"/>
                <w:spacing w:val="-6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-3"/>
                <w:lang w:eastAsia="es-MX"/>
              </w:rPr>
              <w:t>l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os</w:t>
            </w:r>
            <w:r w:rsidRPr="00EE033E">
              <w:rPr>
                <w:rFonts w:ascii="Calibri" w:eastAsia="Calibri" w:hAnsi="Calibri" w:cs="Calibri"/>
                <w:color w:val="000000"/>
                <w:spacing w:val="-6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l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u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gares,</w:t>
            </w:r>
            <w:r w:rsidRPr="00EE033E">
              <w:rPr>
                <w:rFonts w:ascii="Calibri" w:eastAsia="Calibri" w:hAnsi="Calibri" w:cs="Calibri"/>
                <w:color w:val="000000"/>
                <w:spacing w:val="-6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-3"/>
                <w:lang w:eastAsia="es-MX"/>
              </w:rPr>
              <w:t>s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eñalando caracter</w:t>
            </w:r>
            <w:r w:rsidRPr="00EE033E">
              <w:rPr>
                <w:rFonts w:ascii="Calibri" w:eastAsia="Calibri" w:hAnsi="Calibri" w:cs="Calibri"/>
                <w:color w:val="000000"/>
                <w:spacing w:val="-3"/>
                <w:lang w:eastAsia="es-MX"/>
              </w:rPr>
              <w:t>í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sticas</w:t>
            </w:r>
            <w:r w:rsidRPr="00EE033E">
              <w:rPr>
                <w:rFonts w:ascii="Calibri" w:eastAsia="Calibri" w:hAnsi="Calibri" w:cs="Calibri"/>
                <w:color w:val="000000"/>
                <w:spacing w:val="142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que</w:t>
            </w:r>
            <w:r w:rsidRPr="00EE033E">
              <w:rPr>
                <w:rFonts w:ascii="Calibri" w:eastAsia="Calibri" w:hAnsi="Calibri" w:cs="Calibri"/>
                <w:color w:val="000000"/>
                <w:spacing w:val="142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v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an</w:t>
            </w:r>
            <w:r w:rsidRPr="00EE033E">
              <w:rPr>
                <w:rFonts w:ascii="Calibri" w:eastAsia="Calibri" w:hAnsi="Calibri" w:cs="Calibri"/>
                <w:color w:val="000000"/>
                <w:spacing w:val="142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m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á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s</w:t>
            </w:r>
            <w:r w:rsidRPr="00EE033E">
              <w:rPr>
                <w:rFonts w:ascii="Calibri" w:eastAsia="Calibri" w:hAnsi="Calibri" w:cs="Calibri"/>
                <w:color w:val="000000"/>
                <w:spacing w:val="145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allá</w:t>
            </w:r>
            <w:r w:rsidRPr="00EE033E">
              <w:rPr>
                <w:rFonts w:ascii="Calibri" w:eastAsia="Calibri" w:hAnsi="Calibri" w:cs="Calibri"/>
                <w:color w:val="000000"/>
                <w:spacing w:val="142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de</w:t>
            </w:r>
            <w:r w:rsidRPr="00EE033E">
              <w:rPr>
                <w:rFonts w:ascii="Calibri" w:eastAsia="Calibri" w:hAnsi="Calibri" w:cs="Calibri"/>
                <w:color w:val="000000"/>
                <w:spacing w:val="142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su aparie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n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cia.</w:t>
            </w:r>
          </w:p>
          <w:p w:rsidR="00EE033E" w:rsidRPr="00EE033E" w:rsidRDefault="00EE033E" w:rsidP="00EE033E">
            <w:pPr>
              <w:widowControl w:val="0"/>
              <w:spacing w:line="239" w:lineRule="auto"/>
              <w:ind w:right="-48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Reflex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i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o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na</w:t>
            </w:r>
            <w:r w:rsidRPr="00EE033E">
              <w:rPr>
                <w:rFonts w:ascii="Calibri" w:eastAsia="Calibri" w:hAnsi="Calibri" w:cs="Calibri"/>
                <w:color w:val="000000"/>
                <w:spacing w:val="46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sobre</w:t>
            </w:r>
            <w:r w:rsidRPr="00EE033E">
              <w:rPr>
                <w:rFonts w:ascii="Calibri" w:eastAsia="Calibri" w:hAnsi="Calibri" w:cs="Calibri"/>
                <w:color w:val="000000"/>
                <w:spacing w:val="43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el</w:t>
            </w:r>
            <w:r w:rsidRPr="00EE033E">
              <w:rPr>
                <w:rFonts w:ascii="Calibri" w:eastAsia="Calibri" w:hAnsi="Calibri" w:cs="Calibri"/>
                <w:color w:val="000000"/>
                <w:spacing w:val="46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u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s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</w:t>
            </w:r>
            <w:r w:rsidRPr="00EE033E">
              <w:rPr>
                <w:rFonts w:ascii="Calibri" w:eastAsia="Calibri" w:hAnsi="Calibri" w:cs="Calibri"/>
                <w:color w:val="000000"/>
                <w:spacing w:val="47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d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</w:t>
            </w:r>
            <w:r w:rsidRPr="00EE033E">
              <w:rPr>
                <w:rFonts w:ascii="Calibri" w:eastAsia="Calibri" w:hAnsi="Calibri" w:cs="Calibri"/>
                <w:color w:val="000000"/>
                <w:spacing w:val="45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palabras</w:t>
            </w:r>
            <w:r w:rsidRPr="00EE033E">
              <w:rPr>
                <w:rFonts w:ascii="Calibri" w:eastAsia="Calibri" w:hAnsi="Calibri" w:cs="Calibri"/>
                <w:color w:val="000000"/>
                <w:spacing w:val="44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y</w:t>
            </w:r>
            <w:r w:rsidRPr="00EE033E">
              <w:rPr>
                <w:rFonts w:ascii="Calibri" w:eastAsia="Calibri" w:hAnsi="Calibri" w:cs="Calibri"/>
                <w:color w:val="000000"/>
                <w:spacing w:val="47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fra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s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es para</w:t>
            </w:r>
            <w:r w:rsidRPr="00EE033E">
              <w:rPr>
                <w:rFonts w:ascii="Calibri" w:eastAsia="Calibri" w:hAnsi="Calibri" w:cs="Calibri"/>
                <w:color w:val="000000"/>
                <w:spacing w:val="93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des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c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ri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b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ir</w:t>
            </w:r>
            <w:r w:rsidRPr="00EE033E">
              <w:rPr>
                <w:rFonts w:ascii="Calibri" w:eastAsia="Calibri" w:hAnsi="Calibri" w:cs="Calibri"/>
                <w:color w:val="000000"/>
                <w:spacing w:val="93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per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s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onas,</w:t>
            </w:r>
            <w:r w:rsidRPr="00EE033E">
              <w:rPr>
                <w:rFonts w:ascii="Calibri" w:eastAsia="Calibri" w:hAnsi="Calibri" w:cs="Calibri"/>
                <w:color w:val="000000"/>
                <w:spacing w:val="92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lugares</w:t>
            </w:r>
            <w:r w:rsidRPr="00EE033E">
              <w:rPr>
                <w:rFonts w:ascii="Calibri" w:eastAsia="Calibri" w:hAnsi="Calibri" w:cs="Calibri"/>
                <w:color w:val="000000"/>
                <w:spacing w:val="94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y</w:t>
            </w:r>
            <w:r w:rsidRPr="00EE033E">
              <w:rPr>
                <w:rFonts w:ascii="Calibri" w:eastAsia="Calibri" w:hAnsi="Calibri" w:cs="Calibri"/>
                <w:color w:val="000000"/>
                <w:spacing w:val="94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h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e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cho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s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: adjetivos,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adverb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i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os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y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fra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se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s ad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v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er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b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ia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l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 xml:space="preserve">es. 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P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la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n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ea,</w:t>
            </w:r>
            <w:r w:rsidRPr="00EE033E">
              <w:rPr>
                <w:rFonts w:ascii="Calibri" w:eastAsia="Calibri" w:hAnsi="Calibri" w:cs="Calibri"/>
                <w:color w:val="000000"/>
                <w:spacing w:val="29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e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scri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b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e,</w:t>
            </w:r>
            <w:r w:rsidRPr="00EE033E">
              <w:rPr>
                <w:rFonts w:ascii="Calibri" w:eastAsia="Calibri" w:hAnsi="Calibri" w:cs="Calibri"/>
                <w:color w:val="000000"/>
                <w:spacing w:val="29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r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e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visa</w:t>
            </w:r>
            <w:r w:rsidRPr="00EE033E">
              <w:rPr>
                <w:rFonts w:ascii="Calibri" w:eastAsia="Calibri" w:hAnsi="Calibri" w:cs="Calibri"/>
                <w:color w:val="000000"/>
                <w:spacing w:val="29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y</w:t>
            </w:r>
            <w:r w:rsidRPr="00EE033E">
              <w:rPr>
                <w:rFonts w:ascii="Calibri" w:eastAsia="Calibri" w:hAnsi="Calibri" w:cs="Calibri"/>
                <w:color w:val="000000"/>
                <w:spacing w:val="32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c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orri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g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</w:t>
            </w:r>
            <w:r w:rsidRPr="00EE033E">
              <w:rPr>
                <w:rFonts w:ascii="Calibri" w:eastAsia="Calibri" w:hAnsi="Calibri" w:cs="Calibri"/>
                <w:color w:val="000000"/>
                <w:spacing w:val="32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tex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t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os</w:t>
            </w:r>
            <w:r w:rsidRPr="00EE033E">
              <w:rPr>
                <w:rFonts w:ascii="Calibri" w:eastAsia="Calibri" w:hAnsi="Calibri" w:cs="Calibri"/>
                <w:color w:val="000000"/>
                <w:spacing w:val="30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en</w:t>
            </w:r>
            <w:r w:rsidRPr="00EE033E">
              <w:rPr>
                <w:rFonts w:ascii="Calibri" w:eastAsia="Calibri" w:hAnsi="Calibri" w:cs="Calibri"/>
                <w:color w:val="000000"/>
                <w:spacing w:val="3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los q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u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 d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e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scri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b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 xml:space="preserve">e 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h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ech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o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 xml:space="preserve">s 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e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n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rd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en cro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n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ológi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c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o. Reflex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i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o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na</w:t>
            </w:r>
            <w:r w:rsidRPr="00EE033E">
              <w:rPr>
                <w:rFonts w:ascii="Calibri" w:eastAsia="Calibri" w:hAnsi="Calibri" w:cs="Calibri"/>
                <w:color w:val="000000"/>
                <w:spacing w:val="-3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sob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r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</w:t>
            </w:r>
            <w:r w:rsidRPr="00EE033E">
              <w:rPr>
                <w:rFonts w:ascii="Calibri" w:eastAsia="Calibri" w:hAnsi="Calibri" w:cs="Calibri"/>
                <w:color w:val="000000"/>
                <w:spacing w:val="-4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el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u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s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d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-3"/>
                <w:lang w:eastAsia="es-MX"/>
              </w:rPr>
              <w:t>l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a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c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ma</w:t>
            </w:r>
            <w:r w:rsidRPr="00EE033E">
              <w:rPr>
                <w:rFonts w:ascii="Calibri" w:eastAsia="Calibri" w:hAnsi="Calibri" w:cs="Calibri"/>
                <w:color w:val="000000"/>
                <w:spacing w:val="-3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a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l</w:t>
            </w:r>
            <w:r w:rsidRPr="00EE033E">
              <w:rPr>
                <w:rFonts w:ascii="Calibri" w:eastAsia="Calibri" w:hAnsi="Calibri" w:cs="Calibri"/>
                <w:color w:val="000000"/>
                <w:spacing w:val="-3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en</w:t>
            </w:r>
            <w:r w:rsidRPr="00EE033E">
              <w:rPr>
                <w:rFonts w:ascii="Calibri" w:eastAsia="Calibri" w:hAnsi="Calibri" w:cs="Calibri"/>
                <w:color w:val="000000"/>
                <w:spacing w:val="-3"/>
                <w:lang w:eastAsia="es-MX"/>
              </w:rPr>
              <w:t>u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merar c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o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sas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 el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e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men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t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os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y la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e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m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p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lea.</w:t>
            </w:r>
          </w:p>
          <w:p w:rsidR="00EE033E" w:rsidRPr="00EE033E" w:rsidRDefault="00EE033E" w:rsidP="00EE033E">
            <w:pPr>
              <w:widowControl w:val="0"/>
              <w:spacing w:before="1"/>
              <w:ind w:right="-45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Usa</w:t>
            </w:r>
            <w:r w:rsidRPr="00EE033E">
              <w:rPr>
                <w:rFonts w:ascii="Calibri" w:eastAsia="Calibri" w:hAnsi="Calibri" w:cs="Calibri"/>
                <w:color w:val="000000"/>
                <w:spacing w:val="17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m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a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y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ú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s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c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u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las</w:t>
            </w:r>
            <w:r w:rsidRPr="00EE033E">
              <w:rPr>
                <w:rFonts w:ascii="Calibri" w:eastAsia="Calibri" w:hAnsi="Calibri" w:cs="Calibri"/>
                <w:color w:val="000000"/>
                <w:spacing w:val="20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al</w:t>
            </w:r>
            <w:r w:rsidRPr="00EE033E">
              <w:rPr>
                <w:rFonts w:ascii="Calibri" w:eastAsia="Calibri" w:hAnsi="Calibri" w:cs="Calibri"/>
                <w:color w:val="000000"/>
                <w:spacing w:val="17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inicio</w:t>
            </w:r>
            <w:r w:rsidRPr="00EE033E">
              <w:rPr>
                <w:rFonts w:ascii="Calibri" w:eastAsia="Calibri" w:hAnsi="Calibri" w:cs="Calibri"/>
                <w:color w:val="000000"/>
                <w:spacing w:val="19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d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</w:t>
            </w:r>
            <w:r w:rsidRPr="00EE033E">
              <w:rPr>
                <w:rFonts w:ascii="Calibri" w:eastAsia="Calibri" w:hAnsi="Calibri" w:cs="Calibri"/>
                <w:color w:val="000000"/>
                <w:spacing w:val="19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las</w:t>
            </w:r>
            <w:r w:rsidRPr="00EE033E">
              <w:rPr>
                <w:rFonts w:ascii="Calibri" w:eastAsia="Calibri" w:hAnsi="Calibri" w:cs="Calibri"/>
                <w:color w:val="000000"/>
                <w:spacing w:val="17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o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r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acio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n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es</w:t>
            </w:r>
            <w:r w:rsidRPr="00EE033E">
              <w:rPr>
                <w:rFonts w:ascii="Calibri" w:eastAsia="Calibri" w:hAnsi="Calibri" w:cs="Calibri"/>
                <w:color w:val="000000"/>
                <w:spacing w:val="18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y</w:t>
            </w:r>
            <w:r w:rsidRPr="00EE033E">
              <w:rPr>
                <w:rFonts w:ascii="Calibri" w:eastAsia="Calibri" w:hAnsi="Calibri" w:cs="Calibri"/>
                <w:color w:val="000000"/>
                <w:spacing w:val="20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d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 l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o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s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n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omb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r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es p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r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opios.</w:t>
            </w:r>
          </w:p>
          <w:p w:rsidR="00F13EF5" w:rsidRDefault="00F13EF5" w:rsidP="00F13EF5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  <w:p w:rsidR="00EE033E" w:rsidRPr="00F13EF5" w:rsidRDefault="00EE033E" w:rsidP="00F13EF5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  <w:p w:rsidR="00F13EF5" w:rsidRDefault="00F13EF5" w:rsidP="00F13EF5">
            <w:pPr>
              <w:widowControl w:val="0"/>
              <w:ind w:right="-48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  <w:p w:rsidR="00F13EF5" w:rsidRDefault="00F13EF5" w:rsidP="0098032F"/>
        </w:tc>
        <w:tc>
          <w:tcPr>
            <w:tcW w:w="3827" w:type="dxa"/>
            <w:gridSpan w:val="2"/>
          </w:tcPr>
          <w:p w:rsidR="00EE033E" w:rsidRPr="00EE033E" w:rsidRDefault="00EE033E" w:rsidP="00EE033E">
            <w:pPr>
              <w:widowControl w:val="0"/>
              <w:ind w:right="267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lastRenderedPageBreak/>
              <w:t>M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e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dic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i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ón de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la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longitu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d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 xml:space="preserve">, 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m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asa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 xml:space="preserve">y </w:t>
            </w:r>
            <w:r w:rsidRPr="00EE033E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c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ap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a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ci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d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ad</w:t>
            </w:r>
          </w:p>
          <w:p w:rsidR="00BE6324" w:rsidRDefault="00EE033E" w:rsidP="00BE6324">
            <w:pPr>
              <w:widowControl w:val="0"/>
              <w:spacing w:line="239" w:lineRule="auto"/>
              <w:ind w:right="133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 xml:space="preserve">Cuerpos 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g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e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o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m</w:t>
            </w:r>
            <w:r w:rsidRPr="00EE033E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é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tri</w:t>
            </w:r>
            <w:r w:rsidRPr="00EE033E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c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os y sus caracter</w:t>
            </w:r>
            <w:r w:rsidRPr="00EE033E">
              <w:rPr>
                <w:rFonts w:ascii="Calibri" w:eastAsia="Calibri" w:hAnsi="Calibri" w:cs="Calibri"/>
                <w:color w:val="000000"/>
                <w:spacing w:val="-3"/>
                <w:lang w:eastAsia="es-MX"/>
              </w:rPr>
              <w:t>í</w:t>
            </w:r>
            <w:r w:rsidRPr="00EE033E">
              <w:rPr>
                <w:rFonts w:ascii="Calibri" w:eastAsia="Calibri" w:hAnsi="Calibri" w:cs="Calibri"/>
                <w:color w:val="000000"/>
                <w:lang w:eastAsia="es-MX"/>
              </w:rPr>
              <w:t>sticas</w:t>
            </w:r>
            <w:r w:rsidR="00BE6324" w:rsidRPr="00BE6324">
              <w:rPr>
                <w:rFonts w:ascii="Calibri" w:eastAsia="Calibri" w:hAnsi="Calibri" w:cs="Calibri"/>
                <w:color w:val="000000"/>
                <w:lang w:eastAsia="es-MX"/>
              </w:rPr>
              <w:t xml:space="preserve"> </w:t>
            </w:r>
          </w:p>
          <w:p w:rsidR="00BE6324" w:rsidRPr="00BE6324" w:rsidRDefault="00BE6324" w:rsidP="00BE6324">
            <w:pPr>
              <w:widowControl w:val="0"/>
              <w:spacing w:line="239" w:lineRule="auto"/>
              <w:ind w:right="133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Re</w:t>
            </w:r>
            <w:r w:rsidRPr="00BE6324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c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onoce</w:t>
            </w:r>
            <w:r w:rsidRPr="00BE6324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y</w:t>
            </w:r>
            <w:r w:rsidRPr="00BE6324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d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escribe</w:t>
            </w:r>
            <w:r w:rsidRPr="00BE6324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 xml:space="preserve"> 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s</w:t>
            </w:r>
            <w:r w:rsidRPr="00BE6324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e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m</w:t>
            </w:r>
            <w:r w:rsidRPr="00BE6324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e</w:t>
            </w:r>
            <w:r w:rsidRPr="00BE6324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j</w:t>
            </w:r>
            <w:r w:rsidRPr="00BE6324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a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nzas y</w:t>
            </w:r>
            <w:r w:rsidRPr="00BE6324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dife</w:t>
            </w:r>
            <w:r w:rsidRPr="00BE6324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r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e</w:t>
            </w:r>
            <w:r w:rsidRPr="00BE6324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n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cias entre un pri</w:t>
            </w:r>
            <w:r w:rsidRPr="00BE6324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s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ma</w:t>
            </w:r>
            <w:r w:rsidRPr="00BE6324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y una pir</w:t>
            </w:r>
            <w:r w:rsidRPr="00BE6324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á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mide; pro</w:t>
            </w:r>
            <w:r w:rsidRPr="00BE6324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p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one desarrollos</w:t>
            </w:r>
            <w:r w:rsidRPr="00BE6324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pla</w:t>
            </w:r>
            <w:r w:rsidRPr="00BE6324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n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os para</w:t>
            </w:r>
            <w:r w:rsidRPr="00BE6324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co</w:t>
            </w:r>
            <w:r w:rsidRPr="00BE6324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n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str</w:t>
            </w:r>
            <w:r w:rsidRPr="00BE6324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u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ir pris</w:t>
            </w:r>
            <w:r w:rsidRPr="00BE6324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m</w:t>
            </w:r>
            <w:r w:rsidRPr="00BE6324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a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s r</w:t>
            </w:r>
            <w:r w:rsidRPr="00BE6324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e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ct</w:t>
            </w:r>
            <w:r w:rsidRPr="00BE6324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o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s cua</w:t>
            </w:r>
            <w:r w:rsidRPr="00BE6324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d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ran</w:t>
            </w:r>
            <w:r w:rsidRPr="00BE6324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gu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 xml:space="preserve">lares </w:t>
            </w:r>
            <w:r w:rsidRPr="00BE6324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>o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 xml:space="preserve"> rec</w:t>
            </w:r>
            <w:r w:rsidRPr="00BE6324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t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an</w:t>
            </w:r>
            <w:r w:rsidRPr="00BE6324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gu</w:t>
            </w:r>
            <w:r w:rsidRPr="00BE6324">
              <w:rPr>
                <w:rFonts w:ascii="Calibri" w:eastAsia="Calibri" w:hAnsi="Calibri" w:cs="Calibri"/>
                <w:color w:val="000000"/>
                <w:lang w:eastAsia="es-MX"/>
              </w:rPr>
              <w:t>lares.</w:t>
            </w:r>
          </w:p>
          <w:p w:rsidR="00523AB9" w:rsidRDefault="00523AB9" w:rsidP="00523AB9">
            <w:pPr>
              <w:widowControl w:val="0"/>
              <w:ind w:right="86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  <w:p w:rsidR="00BE6324" w:rsidRDefault="00BE6324" w:rsidP="00523AB9">
            <w:pPr>
              <w:widowControl w:val="0"/>
              <w:ind w:right="86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  <w:p w:rsidR="00523AB9" w:rsidRPr="00523AB9" w:rsidRDefault="00523AB9" w:rsidP="00523AB9">
            <w:pPr>
              <w:widowControl w:val="0"/>
              <w:ind w:right="86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523AB9">
              <w:rPr>
                <w:rFonts w:ascii="Calibri" w:eastAsia="Calibri" w:hAnsi="Calibri" w:cs="Calibri"/>
                <w:color w:val="000000"/>
                <w:lang w:eastAsia="es-MX"/>
              </w:rPr>
              <w:t xml:space="preserve"> Análisis</w:t>
            </w:r>
            <w:r w:rsidRPr="00523AB9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523AB9">
              <w:rPr>
                <w:rFonts w:ascii="Calibri" w:eastAsia="Calibri" w:hAnsi="Calibri" w:cs="Calibri"/>
                <w:color w:val="000000"/>
                <w:lang w:eastAsia="es-MX"/>
              </w:rPr>
              <w:t>de cuen</w:t>
            </w:r>
            <w:r w:rsidRPr="00523AB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>t</w:t>
            </w:r>
            <w:r w:rsidRPr="00523AB9">
              <w:rPr>
                <w:rFonts w:ascii="Calibri" w:eastAsia="Calibri" w:hAnsi="Calibri" w:cs="Calibri"/>
                <w:color w:val="000000"/>
                <w:lang w:eastAsia="es-MX"/>
              </w:rPr>
              <w:t>os</w:t>
            </w:r>
            <w:r w:rsidRPr="00523AB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</w:t>
            </w:r>
            <w:r w:rsidRPr="00523AB9">
              <w:rPr>
                <w:rFonts w:ascii="Calibri" w:eastAsia="Calibri" w:hAnsi="Calibri" w:cs="Calibri"/>
                <w:color w:val="000000"/>
                <w:lang w:eastAsia="es-MX"/>
              </w:rPr>
              <w:t>y poemas</w:t>
            </w:r>
            <w:r w:rsidRPr="00523AB9">
              <w:rPr>
                <w:rFonts w:ascii="Calibri" w:eastAsia="Calibri" w:hAnsi="Calibri" w:cs="Calibri"/>
                <w:color w:val="000000"/>
                <w:spacing w:val="1"/>
                <w:lang w:eastAsia="es-MX"/>
              </w:rPr>
              <w:t xml:space="preserve"> </w:t>
            </w:r>
            <w:r w:rsidRPr="00523AB9">
              <w:rPr>
                <w:rFonts w:ascii="Calibri" w:eastAsia="Calibri" w:hAnsi="Calibri" w:cs="Calibri"/>
                <w:color w:val="000000"/>
                <w:lang w:eastAsia="es-MX"/>
              </w:rPr>
              <w:t>para</w:t>
            </w:r>
            <w:r w:rsidRPr="00523AB9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 xml:space="preserve"> </w:t>
            </w:r>
            <w:r w:rsidRPr="00523AB9">
              <w:rPr>
                <w:rFonts w:ascii="Calibri" w:eastAsia="Calibri" w:hAnsi="Calibri" w:cs="Calibri"/>
                <w:color w:val="000000"/>
                <w:lang w:eastAsia="es-MX"/>
              </w:rPr>
              <w:t>su disfrute</w:t>
            </w:r>
            <w:r w:rsidRPr="00523AB9">
              <w:rPr>
                <w:rFonts w:ascii="Calibri" w:eastAsia="Calibri" w:hAnsi="Calibri" w:cs="Calibri"/>
                <w:color w:val="000000"/>
                <w:spacing w:val="-1"/>
                <w:lang w:eastAsia="es-MX"/>
              </w:rPr>
              <w:t xml:space="preserve"> y</w:t>
            </w:r>
            <w:r w:rsidRPr="00523AB9">
              <w:rPr>
                <w:rFonts w:ascii="Calibri" w:eastAsia="Calibri" w:hAnsi="Calibri" w:cs="Calibri"/>
                <w:color w:val="000000"/>
                <w:lang w:eastAsia="es-MX"/>
              </w:rPr>
              <w:t xml:space="preserve"> comprens</w:t>
            </w:r>
            <w:r w:rsidRPr="00523AB9">
              <w:rPr>
                <w:rFonts w:ascii="Calibri" w:eastAsia="Calibri" w:hAnsi="Calibri" w:cs="Calibri"/>
                <w:color w:val="000000"/>
                <w:spacing w:val="-2"/>
                <w:lang w:eastAsia="es-MX"/>
              </w:rPr>
              <w:t>i</w:t>
            </w:r>
            <w:r w:rsidRPr="00523AB9">
              <w:rPr>
                <w:rFonts w:ascii="Calibri" w:eastAsia="Calibri" w:hAnsi="Calibri" w:cs="Calibri"/>
                <w:color w:val="000000"/>
                <w:lang w:eastAsia="es-MX"/>
              </w:rPr>
              <w:t>ón.</w:t>
            </w:r>
          </w:p>
          <w:p w:rsidR="00EE033E" w:rsidRDefault="00EE033E" w:rsidP="00EE033E">
            <w:pPr>
              <w:widowControl w:val="0"/>
              <w:spacing w:line="238" w:lineRule="auto"/>
              <w:ind w:right="-48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  <w:p w:rsidR="00523AB9" w:rsidRPr="00EE033E" w:rsidRDefault="00523AB9" w:rsidP="00EE033E">
            <w:pPr>
              <w:widowControl w:val="0"/>
              <w:spacing w:line="238" w:lineRule="auto"/>
              <w:ind w:right="-48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  <w:p w:rsidR="00874D27" w:rsidRDefault="00874D27" w:rsidP="0098032F"/>
        </w:tc>
        <w:tc>
          <w:tcPr>
            <w:tcW w:w="2950" w:type="dxa"/>
            <w:vMerge/>
          </w:tcPr>
          <w:p w:rsidR="00874D27" w:rsidRDefault="00874D27" w:rsidP="0098032F"/>
        </w:tc>
      </w:tr>
      <w:tr w:rsidR="00874D27" w:rsidTr="0098032F">
        <w:trPr>
          <w:trHeight w:val="400"/>
        </w:trPr>
        <w:tc>
          <w:tcPr>
            <w:tcW w:w="14540" w:type="dxa"/>
            <w:gridSpan w:val="6"/>
            <w:shd w:val="clear" w:color="auto" w:fill="FBD4B4" w:themeFill="accent6" w:themeFillTint="66"/>
          </w:tcPr>
          <w:p w:rsidR="00874D27" w:rsidRPr="00504CAB" w:rsidRDefault="00874D27" w:rsidP="0098032F">
            <w:pPr>
              <w:jc w:val="center"/>
              <w:rPr>
                <w:b/>
              </w:rPr>
            </w:pPr>
            <w:r w:rsidRPr="00504CAB">
              <w:rPr>
                <w:b/>
              </w:rPr>
              <w:lastRenderedPageBreak/>
              <w:t>Orientaciones didácticas para el proceso de desarrollo de aprendizajes</w:t>
            </w:r>
          </w:p>
        </w:tc>
      </w:tr>
      <w:tr w:rsidR="00874D27" w:rsidTr="0098032F">
        <w:trPr>
          <w:trHeight w:val="341"/>
        </w:trPr>
        <w:tc>
          <w:tcPr>
            <w:tcW w:w="4361" w:type="dxa"/>
            <w:gridSpan w:val="2"/>
          </w:tcPr>
          <w:p w:rsidR="00874D27" w:rsidRDefault="00874D27" w:rsidP="0098032F">
            <w:r>
              <w:rPr>
                <w:b/>
              </w:rPr>
              <w:t>Fase 3 (1° y 2°)</w:t>
            </w:r>
          </w:p>
        </w:tc>
        <w:tc>
          <w:tcPr>
            <w:tcW w:w="4678" w:type="dxa"/>
            <w:gridSpan w:val="2"/>
          </w:tcPr>
          <w:p w:rsidR="00874D27" w:rsidRDefault="00874D27" w:rsidP="0098032F">
            <w:r>
              <w:rPr>
                <w:b/>
              </w:rPr>
              <w:t>Fase 4 (3° y 4°)</w:t>
            </w:r>
          </w:p>
        </w:tc>
        <w:tc>
          <w:tcPr>
            <w:tcW w:w="5501" w:type="dxa"/>
            <w:gridSpan w:val="2"/>
          </w:tcPr>
          <w:p w:rsidR="00874D27" w:rsidRDefault="00874D27" w:rsidP="0098032F">
            <w:r>
              <w:rPr>
                <w:b/>
              </w:rPr>
              <w:t>Fase 5 (5° y 6°)</w:t>
            </w:r>
          </w:p>
        </w:tc>
      </w:tr>
      <w:tr w:rsidR="00874D27" w:rsidTr="00BE6324">
        <w:trPr>
          <w:trHeight w:val="1917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095DAB" w:rsidRDefault="00095DAB" w:rsidP="0098032F">
            <w:r>
              <w:t>YO VEO</w:t>
            </w:r>
          </w:p>
          <w:p w:rsidR="00095DAB" w:rsidRDefault="00095DAB" w:rsidP="0098032F"/>
          <w:p w:rsidR="00095DAB" w:rsidRDefault="00095DAB" w:rsidP="0098032F">
            <w:r>
              <w:t>Mostrar o reunir distintos cuerpos</w:t>
            </w:r>
          </w:p>
          <w:p w:rsidR="00874D27" w:rsidRDefault="00095DAB" w:rsidP="0098032F">
            <w:r>
              <w:t>Geométricos</w:t>
            </w:r>
            <w:r w:rsidR="004860B1">
              <w:t>, para que los alumnos manipulen, toquen  caras planas, líneas rectas y curvas, dialogar sobre las figuras geométricas.</w:t>
            </w:r>
          </w:p>
          <w:p w:rsidR="004860B1" w:rsidRDefault="004860B1" w:rsidP="0098032F">
            <w:r>
              <w:t>Con plastilina realizar figuras o cuerpos geométricas</w:t>
            </w:r>
          </w:p>
          <w:p w:rsidR="004860B1" w:rsidRDefault="004860B1" w:rsidP="0098032F">
            <w:r>
              <w:t>Entregar a cada alumno una hoja impresa con distintos cuerpos geométricos y pedir que coloreen las líneas curvas de azul las líneas rectas lo remarquen de amarillo</w:t>
            </w:r>
          </w:p>
          <w:p w:rsidR="004860B1" w:rsidRDefault="004860B1" w:rsidP="0098032F">
            <w:r>
              <w:t>Entregar hojas con figuras geométricas para que los alumnos clasifiquen  las figuras los que tienen líneas rectas y líneas curvas.</w:t>
            </w:r>
          </w:p>
          <w:p w:rsidR="00095DAB" w:rsidRDefault="00095DAB" w:rsidP="0098032F">
            <w:r>
              <w:t>¿EN QUE AYUDO Y QUIEN ME AYUDA?</w:t>
            </w:r>
          </w:p>
          <w:p w:rsidR="004860B1" w:rsidRDefault="004860B1" w:rsidP="0098032F">
            <w:r>
              <w:t>En equipo pedir a los alumnos que recorten dibujos o coloreen las actividades que realizan en familia.</w:t>
            </w:r>
          </w:p>
          <w:p w:rsidR="004F42B9" w:rsidRDefault="004F42B9" w:rsidP="0098032F">
            <w:r>
              <w:t xml:space="preserve">Pedir a los  alumnos que recorten dibujos en donde ambos se ayudan en los trabajos en  la casa , escuela y comunidad para exponer , en donde </w:t>
            </w:r>
            <w:r w:rsidR="001037F9">
              <w:t>prevalece</w:t>
            </w:r>
            <w:r>
              <w:t xml:space="preserve">  el </w:t>
            </w:r>
            <w:r w:rsidR="001037F9">
              <w:t xml:space="preserve"> respeto ,solidaridad,</w:t>
            </w:r>
          </w:p>
          <w:p w:rsidR="004860B1" w:rsidRDefault="004860B1" w:rsidP="0098032F"/>
          <w:p w:rsidR="004860B1" w:rsidRDefault="004860B1" w:rsidP="0098032F">
            <w:r>
              <w:t>.</w:t>
            </w:r>
          </w:p>
          <w:p w:rsidR="004860B1" w:rsidRDefault="004860B1" w:rsidP="0098032F"/>
          <w:p w:rsidR="004860B1" w:rsidRDefault="004860B1" w:rsidP="0098032F"/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95DAB" w:rsidRDefault="00095DAB" w:rsidP="0098032F">
            <w:r>
              <w:t>HAZ ESCUCHADO HABLAR DE CUERPOS GEOMETRICOS O  FIGURAS GEOMETRICOS?</w:t>
            </w:r>
          </w:p>
          <w:p w:rsidR="00874D27" w:rsidRDefault="00491B04" w:rsidP="0098032F">
            <w:r>
              <w:t>Pedir a los alumnos que dialogue sobre las características de los cuerpos geométricos y encuentren la diferencia  entre primas y pirámides</w:t>
            </w:r>
          </w:p>
          <w:p w:rsidR="00491B04" w:rsidRDefault="00491B04" w:rsidP="0098032F">
            <w:r>
              <w:t>Que los alumnos dibujen una prisma y un pirámide y pedir que lo describan</w:t>
            </w:r>
          </w:p>
          <w:p w:rsidR="00491B04" w:rsidRDefault="00491B04" w:rsidP="0098032F">
            <w:r>
              <w:t xml:space="preserve">Dialogar acerca  de los vértices, </w:t>
            </w:r>
            <w:r w:rsidR="004F42B9">
              <w:t xml:space="preserve"> c  </w:t>
            </w:r>
            <w:r>
              <w:t>aristas.</w:t>
            </w:r>
          </w:p>
          <w:p w:rsidR="00491B04" w:rsidRDefault="00491B04" w:rsidP="0098032F">
            <w:r>
              <w:t>Reconocer  los ángulos de las figuras</w:t>
            </w:r>
          </w:p>
          <w:p w:rsidR="004F42B9" w:rsidRDefault="004F42B9" w:rsidP="0098032F">
            <w:r>
              <w:t>Realizar actividades en el libro de texto</w:t>
            </w:r>
          </w:p>
          <w:p w:rsidR="001037F9" w:rsidRDefault="00095DAB" w:rsidP="0098032F">
            <w:r>
              <w:t xml:space="preserve">DIALOGAR QUE UTILIZAMOS PARA MEDIR </w:t>
            </w:r>
          </w:p>
          <w:p w:rsidR="001037F9" w:rsidRDefault="001037F9" w:rsidP="0098032F">
            <w:r>
              <w:t xml:space="preserve">Construir un reloj ,pesar objetos, medir objetos con el metro </w:t>
            </w:r>
          </w:p>
          <w:p w:rsidR="001037F9" w:rsidRDefault="001037F9" w:rsidP="0098032F">
            <w:r>
              <w:t>Valorar las equivalencias de ½,3/4,1/4,</w:t>
            </w:r>
          </w:p>
          <w:p w:rsidR="00095DAB" w:rsidRDefault="00095DAB" w:rsidP="0098032F">
            <w:r>
              <w:t>Realizar actividades del libro</w:t>
            </w:r>
          </w:p>
          <w:p w:rsidR="00095DAB" w:rsidRDefault="00095DAB" w:rsidP="0098032F">
            <w:r>
              <w:t>¿Cómo DEBE SER NUESTRO ESCRITO PARA QUE ME ENTIENDAN?</w:t>
            </w:r>
          </w:p>
          <w:p w:rsidR="004F42B9" w:rsidRDefault="004F42B9" w:rsidP="0098032F">
            <w:r>
              <w:t xml:space="preserve">A cada alumno entregarle un dibujo impresa  y pedirle que lo describa, en su lengua materna y la segunda </w:t>
            </w:r>
            <w:r w:rsidR="001037F9">
              <w:t>lengua,</w:t>
            </w:r>
            <w:r>
              <w:t xml:space="preserve"> usando  la coma, adjetivos  y utilizando mayúsculas al inicio del texto o cuando coloque un punto</w:t>
            </w:r>
            <w:r w:rsidR="001037F9">
              <w:t>.</w:t>
            </w:r>
          </w:p>
          <w:p w:rsidR="001037F9" w:rsidRDefault="001037F9" w:rsidP="0098032F">
            <w:r>
              <w:t>Realizar un cuadro en donde los alumnos registren sobre cómo se ayuda en los trabajos de la casa, escuela y comunidad para promover la equidad.</w:t>
            </w:r>
          </w:p>
          <w:p w:rsidR="001037F9" w:rsidRDefault="001037F9" w:rsidP="0098032F">
            <w:r>
              <w:t xml:space="preserve">Dialogar que es la equidad </w:t>
            </w:r>
          </w:p>
          <w:p w:rsidR="001037F9" w:rsidRDefault="001037F9" w:rsidP="0098032F">
            <w:r>
              <w:t>Comentar  para que necesitamos respetar y a quien debemos, realizar un listado de lo que vayan a comentar.</w:t>
            </w:r>
          </w:p>
          <w:p w:rsidR="001037F9" w:rsidRDefault="001037F9" w:rsidP="0098032F">
            <w:r>
              <w:t>Pedir a los alumnos que lean su libro de formación cívica y subrayen lo que entiendan</w:t>
            </w:r>
          </w:p>
          <w:p w:rsidR="001037F9" w:rsidRDefault="001037F9" w:rsidP="0098032F"/>
          <w:p w:rsidR="004F42B9" w:rsidRDefault="004F42B9" w:rsidP="0098032F"/>
          <w:p w:rsidR="00491B04" w:rsidRDefault="00491B04" w:rsidP="0098032F"/>
        </w:tc>
        <w:tc>
          <w:tcPr>
            <w:tcW w:w="5501" w:type="dxa"/>
            <w:gridSpan w:val="2"/>
            <w:tcBorders>
              <w:bottom w:val="single" w:sz="4" w:space="0" w:color="auto"/>
            </w:tcBorders>
          </w:tcPr>
          <w:p w:rsidR="00095DAB" w:rsidRDefault="00095DAB" w:rsidP="0098032F">
            <w:r>
              <w:lastRenderedPageBreak/>
              <w:t>¿SABES DE FIGURAS GEOMETICAS?</w:t>
            </w:r>
          </w:p>
          <w:p w:rsidR="00874D27" w:rsidRDefault="001037F9" w:rsidP="0098032F">
            <w:r>
              <w:t>Dialogar acerca de las figuras geométricas, conocer sus características, lados rectos, curvas.</w:t>
            </w:r>
          </w:p>
          <w:p w:rsidR="001037F9" w:rsidRDefault="001037F9" w:rsidP="0098032F">
            <w:r>
              <w:t>Realizar descripciones de las figuras</w:t>
            </w:r>
            <w:r w:rsidR="00095DAB">
              <w:t xml:space="preserve"> tomando en cuenta, </w:t>
            </w:r>
            <w:r w:rsidR="00095DAB" w:rsidRPr="00095DAB">
              <w:rPr>
                <w:b/>
              </w:rPr>
              <w:t>caras</w:t>
            </w:r>
            <w:r w:rsidR="00095DAB">
              <w:t>,  ejes ,lados ,vértices ,aristas y ángulos</w:t>
            </w:r>
          </w:p>
          <w:p w:rsidR="00095DAB" w:rsidRDefault="00095DAB" w:rsidP="0098032F">
            <w:r>
              <w:t>¿CON QUE MIDO?</w:t>
            </w:r>
          </w:p>
          <w:p w:rsidR="00095DAB" w:rsidRDefault="00095DAB" w:rsidP="0098032F">
            <w:r>
              <w:t>Realizar distintas actividades en donde se utilicé el reloj,</w:t>
            </w:r>
          </w:p>
          <w:p w:rsidR="00095DAB" w:rsidRDefault="00095DAB" w:rsidP="0098032F">
            <w:r>
              <w:t>kilogramos  y longitud</w:t>
            </w:r>
          </w:p>
          <w:p w:rsidR="006738D7" w:rsidRDefault="006738D7" w:rsidP="0098032F">
            <w:r>
              <w:t>Realizar las actividades del libro</w:t>
            </w:r>
          </w:p>
          <w:p w:rsidR="006738D7" w:rsidRDefault="006738D7" w:rsidP="0098032F">
            <w:r>
              <w:t xml:space="preserve">Hacer un recorrido del perímetro de la escuela ,pedir a los alumnos que hagan una descripción </w:t>
            </w:r>
          </w:p>
          <w:p w:rsidR="006738D7" w:rsidRDefault="006738D7" w:rsidP="0098032F">
            <w:r>
              <w:t>Hacer un sorteo de los trabajos escrito para ver quien le toca leer su descripción</w:t>
            </w:r>
          </w:p>
          <w:p w:rsidR="00095DAB" w:rsidRDefault="006738D7" w:rsidP="0098032F">
            <w:r>
              <w:t>Después de la lectura comentar en grupo si se entiendo lo que se leyó, hacer anotaciones sobre los  argumentos que surgen , para realizar las correcciones de la descripción y mejorar los escritos</w:t>
            </w:r>
          </w:p>
          <w:p w:rsidR="006738D7" w:rsidRDefault="006738D7" w:rsidP="0098032F">
            <w:r>
              <w:t xml:space="preserve"> A cada alumno se le entregara dibujos impresos para que los alumnos describan.</w:t>
            </w:r>
          </w:p>
          <w:p w:rsidR="006738D7" w:rsidRDefault="006738D7" w:rsidP="0098032F"/>
          <w:p w:rsidR="006738D7" w:rsidRDefault="006738D7" w:rsidP="0098032F">
            <w:r>
              <w:t>Con ayuda de los otros grupos reforzar el tema de la equidad de género, generar conclusiones y registrarlos.</w:t>
            </w:r>
          </w:p>
          <w:p w:rsidR="006738D7" w:rsidRDefault="006738D7" w:rsidP="0098032F"/>
          <w:p w:rsidR="001037F9" w:rsidRDefault="001037F9" w:rsidP="0098032F"/>
        </w:tc>
      </w:tr>
    </w:tbl>
    <w:p w:rsidR="003104FB" w:rsidRDefault="003104FB"/>
    <w:sectPr w:rsidR="003104FB" w:rsidSect="00504CA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27"/>
    <w:rsid w:val="00001D67"/>
    <w:rsid w:val="0002678E"/>
    <w:rsid w:val="00095DAB"/>
    <w:rsid w:val="001037F9"/>
    <w:rsid w:val="001040CB"/>
    <w:rsid w:val="003104FB"/>
    <w:rsid w:val="003C4E3A"/>
    <w:rsid w:val="004860B1"/>
    <w:rsid w:val="00491B04"/>
    <w:rsid w:val="004C6839"/>
    <w:rsid w:val="004F42B9"/>
    <w:rsid w:val="00523AB9"/>
    <w:rsid w:val="006738D7"/>
    <w:rsid w:val="00807B13"/>
    <w:rsid w:val="00874D27"/>
    <w:rsid w:val="00BE6324"/>
    <w:rsid w:val="00C57B5B"/>
    <w:rsid w:val="00CB0059"/>
    <w:rsid w:val="00D76819"/>
    <w:rsid w:val="00EE033E"/>
    <w:rsid w:val="00F1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 pc</dc:creator>
  <cp:lastModifiedBy>Elba pc</cp:lastModifiedBy>
  <cp:revision>13</cp:revision>
  <dcterms:created xsi:type="dcterms:W3CDTF">2023-01-05T17:58:00Z</dcterms:created>
  <dcterms:modified xsi:type="dcterms:W3CDTF">2023-06-17T21:22:00Z</dcterms:modified>
</cp:coreProperties>
</file>